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EEED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# STATS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----------------------------------------------------------------</w:t>
      </w:r>
    </w:p>
    <w:p w14:paraId="5153B7C3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#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Qratio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= cDNA / DNA</w:t>
      </w:r>
    </w:p>
    <w:p w14:paraId="13BDA07D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&lt;- </w:t>
      </w:r>
      <w:proofErr w:type="spellStart"/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Qratio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~ tr * Media, data = merged_df2)</w:t>
      </w:r>
    </w:p>
    <w:p w14:paraId="6CC29D6B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summary(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011E130D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79CD92E4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Call:</w:t>
      </w:r>
    </w:p>
    <w:p w14:paraId="5E89255F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proofErr w:type="spellStart"/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formula =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Qratio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~ tr * Media, data = merged_df2)</w:t>
      </w:r>
    </w:p>
    <w:p w14:paraId="4E6B8C25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0EEC5118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Residuals:</w:t>
      </w:r>
    </w:p>
    <w:p w14:paraId="1AEFBD8B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   Min      1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  Median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     3Q     Max </w:t>
      </w:r>
    </w:p>
    <w:p w14:paraId="7A473D55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-3664.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9  -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825.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1  -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460.7  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273.2  9199.6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</w:t>
      </w:r>
    </w:p>
    <w:p w14:paraId="1A08DCCB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610B1569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Coefficients:</w:t>
      </w:r>
    </w:p>
    <w:p w14:paraId="014149CB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              Estimate Std. Error t value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Pr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(&gt;|t|)  </w:t>
      </w:r>
    </w:p>
    <w:p w14:paraId="40B8B2C2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Intercept)   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 1046.10    1085.81   0.963    0.339  </w:t>
      </w:r>
    </w:p>
    <w:p w14:paraId="08AE974B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tr               -25.25     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68.62  -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0.368    0.714  </w:t>
      </w:r>
    </w:p>
    <w:p w14:paraId="2CEEDCE2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MediaHC0.01      562.90    1605.85   0.351    0.727  </w:t>
      </w:r>
    </w:p>
    <w:p w14:paraId="629C8C43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MediaHC0.1      1256.57    1509.57   0.832    0.408  </w:t>
      </w:r>
    </w:p>
    <w:p w14:paraId="2ABDCF17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b/>
          <w:bCs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b/>
          <w:bCs/>
          <w:kern w:val="0"/>
          <w:sz w:val="16"/>
          <w:szCs w:val="16"/>
          <w:lang w:eastAsia="en-GB"/>
          <w14:ligatures w14:val="none"/>
        </w:rPr>
        <w:t>MediaHC1        3060.15    1509.57   2.027    0.047 *</w:t>
      </w:r>
    </w:p>
    <w:p w14:paraId="4EBE7CA5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tr:MediaHC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0.01   -17.29    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101.08  -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0.171    0.865  </w:t>
      </w:r>
    </w:p>
    <w:p w14:paraId="7CC0B73B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tr:MediaHC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0.1    -40.77     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96.39  -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0.423    0.674  </w:t>
      </w:r>
    </w:p>
    <w:p w14:paraId="084244DA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tr:MediaHC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1     -132.31     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96.39  -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1.373    0.175  </w:t>
      </w:r>
    </w:p>
    <w:p w14:paraId="715820C1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---</w:t>
      </w:r>
    </w:p>
    <w:p w14:paraId="5CED89D7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Signif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. codes:  0 ‘***’ 0.001 ‘**’ 0.01 ‘*’ 0.05 ‘.’ 0.1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‘ ’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1</w:t>
      </w:r>
    </w:p>
    <w:p w14:paraId="1FCDF584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3B509ED2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Residual standard error: 2266 on 62 degrees of freedom</w:t>
      </w:r>
    </w:p>
    <w:p w14:paraId="1EE9BE46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 (2 observations deleted due to missingness)</w:t>
      </w:r>
    </w:p>
    <w:p w14:paraId="0835510F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Multiple R-squared:  0.1401,</w:t>
      </w: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ab/>
        <w:t xml:space="preserve">Adjusted R-squared:  0.04297 </w:t>
      </w:r>
    </w:p>
    <w:p w14:paraId="007366D3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F-statistic: 1.443 on 7 and 62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DF,  p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-value: 0.2048</w:t>
      </w:r>
    </w:p>
    <w:p w14:paraId="663C4CDF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325DE4E6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# Linearity: OK,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No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clear pattern in Residuals vs Fitted plot</w:t>
      </w:r>
    </w:p>
    <w:p w14:paraId="57232159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plot(</w:t>
      </w:r>
      <w:proofErr w:type="spellStart"/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fitted.values</w:t>
      </w:r>
      <w:proofErr w:type="spellEnd"/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,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lm_fixed$residuals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79C32C58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abline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h = 0, col = "red")</w:t>
      </w:r>
    </w:p>
    <w:p w14:paraId="4F892414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Normality residuals: OK, Residuals roughly follow the 45° line in Q-Q plot</w:t>
      </w:r>
    </w:p>
    <w:p w14:paraId="5B39F3B2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hist(residuals(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5946EB19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qqnorm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(residuals(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));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qqline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(residuals(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10B60C74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Homoscedasticity (Constant Variance): OK, Constant spread of residuals across fitted values</w:t>
      </w:r>
    </w:p>
    <w:p w14:paraId="330886F9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plot(</w:t>
      </w:r>
      <w:proofErr w:type="spellStart"/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</w:t>
      </w:r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fitted.values</w:t>
      </w:r>
      <w:proofErr w:type="spellEnd"/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, residuals(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692EC736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abline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h=0, col="red")</w:t>
      </w:r>
    </w:p>
    <w:p w14:paraId="429D4AC5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Independence of Residuals: OK, No evidence of autocorrelation in the residuals.</w:t>
      </w:r>
    </w:p>
    <w:p w14:paraId="274A2D7A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library(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lmtest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63BF66DA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dwtest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40D9A89D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79266CB1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ab/>
        <w:t>Durbin-Watson test</w:t>
      </w:r>
    </w:p>
    <w:p w14:paraId="5224C473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67915D3F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data:  </w:t>
      </w:r>
      <w:proofErr w:type="spellStart"/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</w:p>
    <w:p w14:paraId="4EB32230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b/>
          <w:bCs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b/>
          <w:bCs/>
          <w:kern w:val="0"/>
          <w:sz w:val="16"/>
          <w:szCs w:val="16"/>
          <w:lang w:eastAsia="en-GB"/>
          <w14:ligatures w14:val="none"/>
        </w:rPr>
        <w:t>DW = 2.5694, p-value = 0.9717</w:t>
      </w:r>
    </w:p>
    <w:p w14:paraId="49335F48" w14:textId="77777777" w:rsidR="00470C16" w:rsidRPr="00470C16" w:rsidRDefault="00470C16" w:rsidP="00470C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470C16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alternative hypothesis: true autocorrelation is greater than 0</w:t>
      </w:r>
    </w:p>
    <w:p w14:paraId="3D16391A" w14:textId="5EB2004B" w:rsidR="00FE54A4" w:rsidRPr="00335765" w:rsidRDefault="00FE54A4" w:rsidP="00DC31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3D687AB6" w14:textId="2CE522CE" w:rsidR="00E53CB2" w:rsidRPr="00335765" w:rsidRDefault="00E53CB2" w:rsidP="00E53C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</w:p>
    <w:p w14:paraId="2F46B5C1" w14:textId="5B398E03" w:rsidR="00AA3F07" w:rsidRPr="00335765" w:rsidRDefault="00AA3F07">
      <w:pPr>
        <w:rPr>
          <w:rFonts w:ascii="Lucida Console" w:hAnsi="Lucida Console"/>
          <w:sz w:val="16"/>
          <w:szCs w:val="16"/>
        </w:rPr>
      </w:pPr>
    </w:p>
    <w:p w14:paraId="30268EE6" w14:textId="0197AE1B" w:rsidR="00CC21D9" w:rsidRPr="00335765" w:rsidRDefault="00CC21D9">
      <w:pPr>
        <w:rPr>
          <w:rFonts w:ascii="Lucida Console" w:hAnsi="Lucida Console"/>
          <w:sz w:val="16"/>
          <w:szCs w:val="16"/>
        </w:rPr>
      </w:pPr>
    </w:p>
    <w:p w14:paraId="72F49CA2" w14:textId="77777777" w:rsidR="00335765" w:rsidRDefault="00335765">
      <w:pPr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br w:type="page"/>
      </w:r>
    </w:p>
    <w:p w14:paraId="2508CCD3" w14:textId="4B5E1265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lastRenderedPageBreak/>
        <w:t>&gt; ####### DNA</w:t>
      </w:r>
    </w:p>
    <w:p w14:paraId="5DA67CA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&lt;-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Qdna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~ tr * Media, data = dna_reps2)</w:t>
      </w:r>
    </w:p>
    <w:p w14:paraId="5709609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summary(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1DCAA09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017EF196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Call:</w:t>
      </w:r>
    </w:p>
    <w:p w14:paraId="7E06B43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lm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(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formula =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Qdna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~ tr * Media, data = dna_reps2)</w:t>
      </w:r>
    </w:p>
    <w:p w14:paraId="623CD96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536D42F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Residuals:</w:t>
      </w:r>
    </w:p>
    <w:p w14:paraId="21AF1C4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Min         1Q     Median         3Q        Max </w:t>
      </w:r>
    </w:p>
    <w:p w14:paraId="55DCB71E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-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131378356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73030350    6716232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72502137  245110306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</w:t>
      </w:r>
    </w:p>
    <w:p w14:paraId="0F69E63F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6CB2CB6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Coefficients:</w:t>
      </w:r>
    </w:p>
    <w:p w14:paraId="2231804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         Estimate Std. Error t value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Pr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(&gt;|t|)    </w:t>
      </w:r>
    </w:p>
    <w:p w14:paraId="60126860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(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Intercept)   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-70797949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40493148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1.748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0.0853 .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</w:t>
      </w:r>
    </w:p>
    <w:p w14:paraId="3D3B032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              21183988    2613821   8.105 2.34e-11 ***</w:t>
      </w:r>
    </w:p>
    <w:p w14:paraId="1BF454DF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MediaHC0.01    -17102837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61045717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0.280   0.7803    </w:t>
      </w:r>
    </w:p>
    <w:p w14:paraId="0768ABD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MediaHC0.1     -33413702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57265958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0.583   0.5617    </w:t>
      </w:r>
    </w:p>
    <w:p w14:paraId="5595B6E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MediaHC1        -2507333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57265958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0.044   0.9652    </w:t>
      </w:r>
    </w:p>
    <w:p w14:paraId="6B971E5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tr:MediaHC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0.01   -969211 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3878703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0.250   0.8035    </w:t>
      </w:r>
    </w:p>
    <w:p w14:paraId="1F74396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tr:MediaHC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0.1    4490188    3696502   1.215   0.2290    </w:t>
      </w:r>
    </w:p>
    <w:p w14:paraId="48CA6AF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tr:MediaHC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1      2070244    3696502   0.560   0.5774    </w:t>
      </w:r>
    </w:p>
    <w:p w14:paraId="1875B9E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---</w:t>
      </w:r>
    </w:p>
    <w:p w14:paraId="7769B3A6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Signif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 codes:  0 ‘***’ 0.001 ‘**’ 0.01 ‘*’ 0.05 ‘.’ 0.1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‘ ’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1</w:t>
      </w:r>
    </w:p>
    <w:p w14:paraId="2D1DD440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6C64794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Residual standard error: 87480000 on 63 degrees of freedom</w:t>
      </w:r>
    </w:p>
    <w:p w14:paraId="658DBDC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(1 observation deleted due to missingness)</w:t>
      </w:r>
    </w:p>
    <w:p w14:paraId="09B6A0F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Multiple R-squared:  0.8234,</w:t>
      </w: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ab/>
        <w:t xml:space="preserve">Adjusted R-squared:  0.8038 </w:t>
      </w:r>
    </w:p>
    <w:p w14:paraId="3E49C82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F-statistic: 41.97 on 7 and 63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DF,  p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-value: &lt; 2.2e-16</w:t>
      </w:r>
    </w:p>
    <w:p w14:paraId="2F9017E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45F2827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# Linearity: OK,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No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clear pattern in Residuals vs Fitted plot</w:t>
      </w:r>
    </w:p>
    <w:p w14:paraId="0383DEE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plot(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fitted.values</w:t>
      </w:r>
      <w:proofErr w:type="spellEnd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,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lm_fixed$residuals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750A3AC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abline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h = 0, col = "red")</w:t>
      </w:r>
    </w:p>
    <w:p w14:paraId="247E94E1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Normality residuals: OK, Residuals roughly follow the 45° line in Q-Q plot</w:t>
      </w:r>
    </w:p>
    <w:p w14:paraId="27223D7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hist(residuals(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679C4A1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qqnorm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));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qqline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71D2D14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Homoscedasticity (Constant Variance): OK, Constant spread of residuals across fitted values</w:t>
      </w:r>
    </w:p>
    <w:p w14:paraId="3FB3A63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plot(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fitted.values</w:t>
      </w:r>
      <w:proofErr w:type="spellEnd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, 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69FBD3D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abline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h=0, col="red")</w:t>
      </w:r>
    </w:p>
    <w:p w14:paraId="7CFB76E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Independence of Residuals: OK, No evidence of autocorrelation in the residuals.</w:t>
      </w:r>
    </w:p>
    <w:p w14:paraId="560CC5BE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library(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lmtest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430AFDC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dwtest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17B6FA3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61A9BC90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ab/>
        <w:t>Durbin-Watson test</w:t>
      </w:r>
    </w:p>
    <w:p w14:paraId="47B3BD1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556956C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data: 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lm_fixed</w:t>
      </w:r>
      <w:proofErr w:type="spellEnd"/>
    </w:p>
    <w:p w14:paraId="4533A23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b/>
          <w:bCs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b/>
          <w:bCs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DW = 2.0038, p-value = 0.3011</w:t>
      </w:r>
    </w:p>
    <w:p w14:paraId="68E38E4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alternative hypothesis: true autocorrelation is greater than 0</w:t>
      </w:r>
    </w:p>
    <w:p w14:paraId="7CD5C8ED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308A2076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No Multicollinearity (for multiple predictors): OK, VIF &lt; 5 (or stricter thresholds)</w:t>
      </w:r>
    </w:p>
    <w:p w14:paraId="3E0C2C2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library(car)</w:t>
      </w:r>
    </w:p>
    <w:p w14:paraId="7406B37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vif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, type = "predictor")</w:t>
      </w:r>
    </w:p>
    <w:p w14:paraId="40202AF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GVIFs computed for predictors</w:t>
      </w:r>
    </w:p>
    <w:p w14:paraId="2D1CD88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GVIF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GVIF^(1/(2*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)) Interacts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With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Other Predictors</w:t>
      </w:r>
    </w:p>
    <w:p w14:paraId="46ABF050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tr    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1  7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        1          Media             --  </w:t>
      </w:r>
    </w:p>
    <w:p w14:paraId="4D2F002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Media 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1  7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        1             tr             --  </w:t>
      </w:r>
    </w:p>
    <w:p w14:paraId="1F25E93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View(rna_reps2)</w:t>
      </w:r>
    </w:p>
    <w:p w14:paraId="39C09B7A" w14:textId="77777777" w:rsidR="00335765" w:rsidRDefault="00335765">
      <w:pPr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br w:type="page"/>
      </w:r>
    </w:p>
    <w:p w14:paraId="0C714917" w14:textId="2D29DAEE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lastRenderedPageBreak/>
        <w:t>&gt; ####### cDNA</w:t>
      </w:r>
    </w:p>
    <w:p w14:paraId="710DA3D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&lt;-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Qrna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~ tr * Media, data = rna_reps2)</w:t>
      </w:r>
    </w:p>
    <w:p w14:paraId="33542B1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summary(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3F05775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4FC0B6C6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Call:</w:t>
      </w:r>
    </w:p>
    <w:p w14:paraId="2F30A62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lm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(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formula =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Qrna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~ tr * Media, data = rna_reps2)</w:t>
      </w:r>
    </w:p>
    <w:p w14:paraId="78638A1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1DB5D00E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Residuals:</w:t>
      </w:r>
    </w:p>
    <w:p w14:paraId="62FB5D0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Min         1Q     Median         3Q        Max </w:t>
      </w:r>
    </w:p>
    <w:p w14:paraId="602C113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-1.683e+11 -6.344e+10 -2.402e+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10  2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.285e+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10  5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.623e+11 </w:t>
      </w:r>
    </w:p>
    <w:p w14:paraId="159D054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43E06BA1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Coefficients:</w:t>
      </w:r>
    </w:p>
    <w:p w14:paraId="138DDC7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          Estimate Std. Error t value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Pr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(&gt;|t|)  </w:t>
      </w:r>
    </w:p>
    <w:p w14:paraId="444FF7C1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(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Intercept)   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-1.452e+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10  6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.074e+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0.239    0.812  </w:t>
      </w:r>
    </w:p>
    <w:p w14:paraId="4AE0933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              7.384e+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09  3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.839e+09   1.923 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0.059 .</w:t>
      </w:r>
      <w:proofErr w:type="gramEnd"/>
    </w:p>
    <w:p w14:paraId="247D42C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MediaHC0.01     1.195e+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10  8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.445e+10   0.142    0.888  </w:t>
      </w:r>
    </w:p>
    <w:p w14:paraId="7476DDC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MediaHC0.1      7.619e+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10  8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.445e+10   0.902    0.370  </w:t>
      </w:r>
    </w:p>
    <w:p w14:paraId="0F26D1D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MediaHC1        8.935e+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10  8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.445e+10   1.058    0.294  </w:t>
      </w:r>
    </w:p>
    <w:p w14:paraId="5F4D07EF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tr:MediaHC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0.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01  7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.751e+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08  5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.393e+09   0.144    0.886  </w:t>
      </w:r>
    </w:p>
    <w:p w14:paraId="29364C1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tr:MediaHC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0.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3.760e+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09  5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.393e+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09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0.697    0.488  </w:t>
      </w:r>
    </w:p>
    <w:p w14:paraId="231105C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tr:MediaHC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    -4.132e+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09  5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.393e+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09  -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0.766    0.446  </w:t>
      </w:r>
    </w:p>
    <w:p w14:paraId="5F16DEA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---</w:t>
      </w:r>
    </w:p>
    <w:p w14:paraId="0B68C48D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Signif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. codes:  0 ‘***’ 0.001 ‘**’ 0.01 ‘*’ 0.05 ‘.’ 0.1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‘ ’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1</w:t>
      </w:r>
    </w:p>
    <w:p w14:paraId="4D490FD1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06F0A06B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Residual standard error: 1.267e+11 on 63 degrees of freedom</w:t>
      </w:r>
    </w:p>
    <w:p w14:paraId="5846D40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(1 observation deleted due to missingness)</w:t>
      </w:r>
    </w:p>
    <w:p w14:paraId="3041025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Multiple R-squared:  0.1439,</w:t>
      </w: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ab/>
        <w:t xml:space="preserve">Adjusted R-squared:  0.04877 </w:t>
      </w:r>
    </w:p>
    <w:p w14:paraId="490459E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F-statistic: 1.513 on 7 and 63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DF,  p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-value: 0.1793</w:t>
      </w:r>
    </w:p>
    <w:p w14:paraId="46F94AD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64B8A066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# Linearity: OK,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No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 clear pattern in Residuals vs Fitted plot</w:t>
      </w:r>
    </w:p>
    <w:p w14:paraId="19EE4CC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plot(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fitted.values</w:t>
      </w:r>
      <w:proofErr w:type="spellEnd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,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lm_fixed$residuals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66048BC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abline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h = 0, col = "red")</w:t>
      </w:r>
    </w:p>
    <w:p w14:paraId="5773BD3E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Normality residuals: OK, Residuals roughly follow the 45° line in Q-Q plot</w:t>
      </w:r>
    </w:p>
    <w:p w14:paraId="0E2FCCD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hist(residuals(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5AD21B5C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qqnorm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));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qqline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49708EA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Homoscedasticity (Constant Variance): OK, Constant spread of residuals across fitted values</w:t>
      </w:r>
    </w:p>
    <w:p w14:paraId="7E1DB4FE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plot(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lm_fixed$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fitted.values</w:t>
      </w:r>
      <w:proofErr w:type="spellEnd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, residuals(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))</w:t>
      </w:r>
    </w:p>
    <w:p w14:paraId="54B57F0A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abline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h=0, col="red")</w:t>
      </w:r>
    </w:p>
    <w:p w14:paraId="51D78BC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Independence of Residuals: OK, No evidence of autocorrelation in the residuals.</w:t>
      </w:r>
    </w:p>
    <w:p w14:paraId="5519653F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library(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lmtest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4A4DFE9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dwtest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)</w:t>
      </w:r>
    </w:p>
    <w:p w14:paraId="2D2C1B5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10213BC3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ab/>
        <w:t>Durbin-Watson test</w:t>
      </w:r>
    </w:p>
    <w:p w14:paraId="65FE5DF0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6A669F92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data: 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lm_fixed</w:t>
      </w:r>
      <w:proofErr w:type="spellEnd"/>
    </w:p>
    <w:p w14:paraId="7E0486A4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b/>
          <w:bCs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b/>
          <w:bCs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DW = 2.3952, p-value = 0.8751</w:t>
      </w:r>
    </w:p>
    <w:p w14:paraId="0EAE4348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alternative hypothesis: true autocorrelation is greater than 0</w:t>
      </w:r>
    </w:p>
    <w:p w14:paraId="4E57E4D1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</w:p>
    <w:p w14:paraId="1CF20097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# No Multicollinearity (for multiple predictors): OK, VIF &lt; 5 (or stricter thresholds)</w:t>
      </w:r>
    </w:p>
    <w:p w14:paraId="0B0D727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&gt; library(car)</w:t>
      </w:r>
    </w:p>
    <w:p w14:paraId="1DEC9E90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 xml:space="preserve">&gt; </w:t>
      </w:r>
      <w:proofErr w:type="spellStart"/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vif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(</w:t>
      </w:r>
      <w:proofErr w:type="spellStart"/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lm_fixed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, type = "predictor")</w:t>
      </w:r>
    </w:p>
    <w:p w14:paraId="198BCCA9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  <w:t>GVIFs computed for predictors</w:t>
      </w:r>
    </w:p>
    <w:p w14:paraId="23373AC6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GVIF 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GVIF^(1/(2*</w:t>
      </w:r>
      <w:proofErr w:type="spell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Df</w:t>
      </w:r>
      <w:proofErr w:type="spell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)) Interacts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With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Other Predictors</w:t>
      </w:r>
    </w:p>
    <w:p w14:paraId="18D68D6E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tr    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1  7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        1          Media             --  </w:t>
      </w:r>
    </w:p>
    <w:p w14:paraId="79FC8415" w14:textId="77777777" w:rsidR="0086642B" w:rsidRPr="0086642B" w:rsidRDefault="0086642B" w:rsidP="008664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tLeast"/>
        <w:rPr>
          <w:rFonts w:ascii="Lucida Console" w:eastAsia="Times New Roman" w:hAnsi="Lucida Console" w:cs="Courier New"/>
          <w:kern w:val="0"/>
          <w:sz w:val="16"/>
          <w:szCs w:val="16"/>
          <w:lang w:eastAsia="en-GB"/>
          <w14:ligatures w14:val="none"/>
        </w:rPr>
      </w:pPr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Media    </w:t>
      </w:r>
      <w:proofErr w:type="gramStart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>1  7</w:t>
      </w:r>
      <w:proofErr w:type="gramEnd"/>
      <w:r w:rsidRPr="0086642B">
        <w:rPr>
          <w:rFonts w:ascii="Lucida Console" w:eastAsia="Times New Roman" w:hAnsi="Lucida Console" w:cs="Courier New"/>
          <w:kern w:val="0"/>
          <w:sz w:val="16"/>
          <w:szCs w:val="16"/>
          <w:bdr w:val="none" w:sz="0" w:space="0" w:color="auto" w:frame="1"/>
          <w:lang w:eastAsia="en-GB"/>
          <w14:ligatures w14:val="none"/>
        </w:rPr>
        <w:t xml:space="preserve">               1             tr             -- </w:t>
      </w:r>
    </w:p>
    <w:p w14:paraId="41FCA026" w14:textId="77777777" w:rsidR="00BE5F9A" w:rsidRPr="00335765" w:rsidRDefault="00BE5F9A">
      <w:pPr>
        <w:rPr>
          <w:rFonts w:ascii="Lucida Console" w:hAnsi="Lucida Console"/>
          <w:sz w:val="16"/>
          <w:szCs w:val="16"/>
        </w:rPr>
      </w:pPr>
    </w:p>
    <w:sectPr w:rsidR="00BE5F9A" w:rsidRPr="003357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A02CE"/>
    <w:multiLevelType w:val="multilevel"/>
    <w:tmpl w:val="86D6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1E5C90"/>
    <w:multiLevelType w:val="multilevel"/>
    <w:tmpl w:val="9364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5A66EB"/>
    <w:multiLevelType w:val="hybridMultilevel"/>
    <w:tmpl w:val="0066AB46"/>
    <w:lvl w:ilvl="0" w:tplc="177652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85644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5C03C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6FC3A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39C73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A8006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128B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54605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C24B1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713964740">
    <w:abstractNumId w:val="0"/>
  </w:num>
  <w:num w:numId="2" w16cid:durableId="907765041">
    <w:abstractNumId w:val="1"/>
  </w:num>
  <w:num w:numId="3" w16cid:durableId="294220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76E"/>
    <w:rsid w:val="000439C5"/>
    <w:rsid w:val="000D5671"/>
    <w:rsid w:val="001D11E3"/>
    <w:rsid w:val="00335765"/>
    <w:rsid w:val="003503BF"/>
    <w:rsid w:val="003B2244"/>
    <w:rsid w:val="004068E4"/>
    <w:rsid w:val="00456912"/>
    <w:rsid w:val="00470C16"/>
    <w:rsid w:val="00480625"/>
    <w:rsid w:val="00543111"/>
    <w:rsid w:val="00575103"/>
    <w:rsid w:val="00614932"/>
    <w:rsid w:val="006460E7"/>
    <w:rsid w:val="007A5654"/>
    <w:rsid w:val="0086642B"/>
    <w:rsid w:val="009D0978"/>
    <w:rsid w:val="009D48A1"/>
    <w:rsid w:val="009D4E93"/>
    <w:rsid w:val="00AA3F07"/>
    <w:rsid w:val="00B63259"/>
    <w:rsid w:val="00B92877"/>
    <w:rsid w:val="00BE4186"/>
    <w:rsid w:val="00BE5F9A"/>
    <w:rsid w:val="00C510CF"/>
    <w:rsid w:val="00C6776E"/>
    <w:rsid w:val="00C83FD4"/>
    <w:rsid w:val="00CC21D9"/>
    <w:rsid w:val="00CF0DE7"/>
    <w:rsid w:val="00D16E52"/>
    <w:rsid w:val="00D23A9B"/>
    <w:rsid w:val="00D858D3"/>
    <w:rsid w:val="00DC316B"/>
    <w:rsid w:val="00E07BD6"/>
    <w:rsid w:val="00E53CB2"/>
    <w:rsid w:val="00F15887"/>
    <w:rsid w:val="00FE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E0884"/>
  <w15:chartTrackingRefBased/>
  <w15:docId w15:val="{9FE830A1-0EAB-47D8-BB04-BF246944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77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77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77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77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77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77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77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77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77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77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77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77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776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776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776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776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776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776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77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77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77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77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77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77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77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77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77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7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776E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C31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31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31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1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1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5220</Characters>
  <Application>Microsoft Office Word</Application>
  <DocSecurity>0</DocSecurity>
  <Lines>174</Lines>
  <Paragraphs>119</Paragraphs>
  <ScaleCrop>false</ScaleCrop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Comadran Casas</dc:creator>
  <cp:keywords/>
  <dc:description/>
  <cp:lastModifiedBy>Carla Comadran Casas</cp:lastModifiedBy>
  <cp:revision>2</cp:revision>
  <dcterms:created xsi:type="dcterms:W3CDTF">2026-01-16T09:14:00Z</dcterms:created>
  <dcterms:modified xsi:type="dcterms:W3CDTF">2026-01-16T09:14:00Z</dcterms:modified>
</cp:coreProperties>
</file>