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85" w:type="dxa"/>
        <w:tblLayout w:type="fixed"/>
        <w:tblLook w:val="04A0" w:firstRow="1" w:lastRow="0" w:firstColumn="1" w:lastColumn="0" w:noHBand="0" w:noVBand="1"/>
      </w:tblPr>
      <w:tblGrid>
        <w:gridCol w:w="8217"/>
        <w:gridCol w:w="1134"/>
        <w:gridCol w:w="1134"/>
      </w:tblGrid>
      <w:tr w:rsidR="003915DF" w:rsidRPr="00B45093" w14:paraId="33274D59" w14:textId="77777777" w:rsidTr="00B45093">
        <w:trPr>
          <w:trHeight w:val="360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noWrap/>
            <w:vAlign w:val="center"/>
            <w:hideMark/>
          </w:tcPr>
          <w:p w14:paraId="4AE0502C" w14:textId="77777777" w:rsidR="003915DF" w:rsidRPr="00055A82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55A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Name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noWrap/>
            <w:vAlign w:val="center"/>
            <w:hideMark/>
          </w:tcPr>
          <w:p w14:paraId="1A7087F8" w14:textId="77777777" w:rsidR="003915DF" w:rsidRPr="00B45093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B4509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No. of interviews</w:t>
            </w:r>
          </w:p>
          <w:p w14:paraId="6A1D02B8" w14:textId="77777777" w:rsidR="003915DF" w:rsidRPr="00055A82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noWrap/>
            <w:vAlign w:val="center"/>
            <w:hideMark/>
          </w:tcPr>
          <w:p w14:paraId="75FE2D93" w14:textId="77777777" w:rsidR="003915DF" w:rsidRPr="00055A82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B4509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No. of r</w:t>
            </w:r>
            <w:r w:rsidRPr="00055A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eferences</w:t>
            </w:r>
          </w:p>
        </w:tc>
      </w:tr>
      <w:tr w:rsidR="003915DF" w:rsidRPr="00B45093" w14:paraId="0358F4E5" w14:textId="77777777" w:rsidTr="00B45093">
        <w:trPr>
          <w:trHeight w:val="288"/>
        </w:trPr>
        <w:tc>
          <w:tcPr>
            <w:tcW w:w="821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5CF2D5F" w14:textId="77777777" w:rsidR="003915DF" w:rsidRPr="003915DF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3915D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  <w:t>Quick fire (checklists)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780C4769" w14:textId="77777777" w:rsidR="003915DF" w:rsidRPr="003915DF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3915D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A1C864D" w14:textId="77777777" w:rsidR="003915DF" w:rsidRPr="003915DF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3915D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  <w:t>36</w:t>
            </w:r>
          </w:p>
        </w:tc>
      </w:tr>
      <w:tr w:rsidR="003915DF" w:rsidRPr="00B45093" w14:paraId="55B1CD14" w14:textId="77777777" w:rsidTr="00B45093">
        <w:trPr>
          <w:trHeight w:val="288"/>
        </w:trPr>
        <w:tc>
          <w:tcPr>
            <w:tcW w:w="821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6B79C28" w14:textId="77777777" w:rsidR="003915DF" w:rsidRPr="003915DF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3915D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  <w:t>Quick fire (training interventions)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CEE6F64" w14:textId="77777777" w:rsidR="003915DF" w:rsidRPr="003915DF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3915D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72342664" w14:textId="77777777" w:rsidR="003915DF" w:rsidRPr="003915DF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3915D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  <w:t>35</w:t>
            </w:r>
          </w:p>
        </w:tc>
      </w:tr>
      <w:tr w:rsidR="003915DF" w:rsidRPr="00B45093" w14:paraId="58A04A7A" w14:textId="77777777" w:rsidTr="00B45093">
        <w:trPr>
          <w:trHeight w:val="288"/>
        </w:trPr>
        <w:tc>
          <w:tcPr>
            <w:tcW w:w="821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11550C2" w14:textId="77777777" w:rsidR="003915DF" w:rsidRPr="003915DF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3915D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  <w:t>Quick fire (targets and quotas)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9C7E9CF" w14:textId="77777777" w:rsidR="003915DF" w:rsidRPr="003915DF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3915D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561810B" w14:textId="77777777" w:rsidR="003915DF" w:rsidRPr="003915DF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3915D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  <w:t>38</w:t>
            </w:r>
          </w:p>
        </w:tc>
      </w:tr>
      <w:tr w:rsidR="003915DF" w:rsidRPr="00B45093" w14:paraId="3E6C1601" w14:textId="77777777" w:rsidTr="00B45093">
        <w:trPr>
          <w:trHeight w:val="288"/>
        </w:trPr>
        <w:tc>
          <w:tcPr>
            <w:tcW w:w="821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8560F1A" w14:textId="77777777" w:rsidR="003915DF" w:rsidRPr="003915DF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3915D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  <w:t>Magic wand answers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88E17B0" w14:textId="77777777" w:rsidR="003915DF" w:rsidRPr="003915DF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3915D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E2F7A1A" w14:textId="77777777" w:rsidR="003915DF" w:rsidRPr="003915DF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3915D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  <w:t>38</w:t>
            </w:r>
          </w:p>
        </w:tc>
      </w:tr>
      <w:tr w:rsidR="003915DF" w:rsidRPr="00B45093" w14:paraId="58B7CA8B" w14:textId="77777777" w:rsidTr="00B45093">
        <w:trPr>
          <w:trHeight w:val="288"/>
        </w:trPr>
        <w:tc>
          <w:tcPr>
            <w:tcW w:w="821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395070B" w14:textId="77777777" w:rsidR="003915DF" w:rsidRPr="003915DF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3915D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  <w:t>Data and numerical diversity, role of evidence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73C134E" w14:textId="77777777" w:rsidR="003915DF" w:rsidRPr="003915DF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3915D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76BD56CC" w14:textId="77777777" w:rsidR="003915DF" w:rsidRPr="003915DF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3915D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  <w:t>54</w:t>
            </w:r>
          </w:p>
        </w:tc>
      </w:tr>
      <w:tr w:rsidR="003915DF" w:rsidRPr="00B45093" w14:paraId="3D6D6901" w14:textId="77777777" w:rsidTr="00B45093">
        <w:trPr>
          <w:trHeight w:val="288"/>
        </w:trPr>
        <w:tc>
          <w:tcPr>
            <w:tcW w:w="821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DE208D8" w14:textId="77777777" w:rsidR="003915DF" w:rsidRPr="003915DF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3915D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  <w:t>Policy agents, who leads the direction of travel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37A11DA" w14:textId="77777777" w:rsidR="003915DF" w:rsidRPr="003915DF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3915D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7D0B8154" w14:textId="77777777" w:rsidR="003915DF" w:rsidRPr="003915DF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3915D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  <w:t>57</w:t>
            </w:r>
          </w:p>
        </w:tc>
      </w:tr>
      <w:tr w:rsidR="003915DF" w:rsidRPr="00B45093" w14:paraId="2F668227" w14:textId="77777777" w:rsidTr="00B45093">
        <w:trPr>
          <w:trHeight w:val="288"/>
        </w:trPr>
        <w:tc>
          <w:tcPr>
            <w:tcW w:w="821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9621E03" w14:textId="77777777" w:rsidR="003915DF" w:rsidRPr="003915DF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3915D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  <w:t>Gender equity, has not improved or problems persist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42619FB" w14:textId="77777777" w:rsidR="003915DF" w:rsidRPr="003915DF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3915D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4BF7133" w14:textId="77777777" w:rsidR="003915DF" w:rsidRPr="003915DF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3915D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  <w:t>36</w:t>
            </w:r>
          </w:p>
        </w:tc>
      </w:tr>
      <w:tr w:rsidR="003915DF" w:rsidRPr="00B45093" w14:paraId="50976E0E" w14:textId="77777777" w:rsidTr="00B45093">
        <w:trPr>
          <w:trHeight w:val="288"/>
        </w:trPr>
        <w:tc>
          <w:tcPr>
            <w:tcW w:w="821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A9BD6BB" w14:textId="77777777" w:rsidR="003915DF" w:rsidRPr="003915DF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3915D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  <w:t>On-screen representation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7897F21" w14:textId="77777777" w:rsidR="003915DF" w:rsidRPr="003915DF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3915D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0DEDB80" w14:textId="77777777" w:rsidR="003915DF" w:rsidRPr="003915DF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3915D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  <w:t>37</w:t>
            </w:r>
          </w:p>
        </w:tc>
      </w:tr>
      <w:tr w:rsidR="003915DF" w:rsidRPr="00B45093" w14:paraId="642B5168" w14:textId="77777777" w:rsidTr="00B45093">
        <w:trPr>
          <w:trHeight w:val="288"/>
        </w:trPr>
        <w:tc>
          <w:tcPr>
            <w:tcW w:w="821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C65DD89" w14:textId="77777777" w:rsidR="003915DF" w:rsidRPr="003915DF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3915D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  <w:t>Finance, funding and budgets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AF0B16D" w14:textId="77777777" w:rsidR="003915DF" w:rsidRPr="003915DF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3915D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ED38894" w14:textId="77777777" w:rsidR="003915DF" w:rsidRPr="003915DF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3915D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  <w:t>41</w:t>
            </w:r>
          </w:p>
        </w:tc>
      </w:tr>
      <w:tr w:rsidR="003915DF" w:rsidRPr="00B45093" w14:paraId="3B647F47" w14:textId="77777777" w:rsidTr="00B45093">
        <w:trPr>
          <w:trHeight w:val="288"/>
        </w:trPr>
        <w:tc>
          <w:tcPr>
            <w:tcW w:w="821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CDEF319" w14:textId="77777777" w:rsidR="003915DF" w:rsidRPr="003915DF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3915D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  <w:t>Gender equity, has improved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020EAA3" w14:textId="77777777" w:rsidR="003915DF" w:rsidRPr="003915DF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3915D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9D64010" w14:textId="77777777" w:rsidR="003915DF" w:rsidRPr="003915DF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3915D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  <w:t>33</w:t>
            </w:r>
          </w:p>
        </w:tc>
      </w:tr>
      <w:tr w:rsidR="003915DF" w:rsidRPr="00B45093" w14:paraId="5BF88232" w14:textId="77777777" w:rsidTr="00B45093">
        <w:trPr>
          <w:trHeight w:val="288"/>
        </w:trPr>
        <w:tc>
          <w:tcPr>
            <w:tcW w:w="821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9739BFD" w14:textId="77777777" w:rsidR="003915DF" w:rsidRPr="003915DF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3915D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  <w:t>Intersectionality and diversity within diversity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334008C" w14:textId="77777777" w:rsidR="003915DF" w:rsidRPr="003915DF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3915D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7D05A0D8" w14:textId="77777777" w:rsidR="003915DF" w:rsidRPr="003915DF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3915D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  <w:t>63</w:t>
            </w:r>
          </w:p>
        </w:tc>
      </w:tr>
      <w:tr w:rsidR="003915DF" w:rsidRPr="00B45093" w14:paraId="2C02F5EB" w14:textId="77777777" w:rsidTr="00B45093">
        <w:trPr>
          <w:trHeight w:val="288"/>
        </w:trPr>
        <w:tc>
          <w:tcPr>
            <w:tcW w:w="821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7A78F27" w14:textId="77777777" w:rsidR="003915DF" w:rsidRPr="003915DF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3915D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  <w:t>Policies and interventions, need for a sustainable approach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22BC6F4" w14:textId="77777777" w:rsidR="003915DF" w:rsidRPr="003915DF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3915D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47C34D1" w14:textId="77777777" w:rsidR="003915DF" w:rsidRPr="003915DF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3915D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  <w:t>39</w:t>
            </w:r>
          </w:p>
        </w:tc>
      </w:tr>
      <w:tr w:rsidR="003915DF" w:rsidRPr="00B45093" w14:paraId="15E9CB6A" w14:textId="77777777" w:rsidTr="00B45093">
        <w:trPr>
          <w:trHeight w:val="288"/>
        </w:trPr>
        <w:tc>
          <w:tcPr>
            <w:tcW w:w="821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8A0F07F" w14:textId="77777777" w:rsidR="003915DF" w:rsidRPr="003915DF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3915D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  <w:t>Other characteristics, race, ethnicity and migration background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136ED7D" w14:textId="77777777" w:rsidR="003915DF" w:rsidRPr="003915DF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3915D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3419479" w14:textId="77777777" w:rsidR="003915DF" w:rsidRPr="003915DF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3915D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  <w:t>28</w:t>
            </w:r>
          </w:p>
        </w:tc>
      </w:tr>
      <w:tr w:rsidR="003915DF" w:rsidRPr="00B45093" w14:paraId="13375E84" w14:textId="77777777" w:rsidTr="00B45093">
        <w:trPr>
          <w:trHeight w:val="288"/>
        </w:trPr>
        <w:tc>
          <w:tcPr>
            <w:tcW w:w="821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52D52BC" w14:textId="77777777" w:rsidR="003915DF" w:rsidRPr="003915DF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3915D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  <w:t>Business case, is important rationale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76CBDD18" w14:textId="77777777" w:rsidR="003915DF" w:rsidRPr="003915DF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3915D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5EDEA04" w14:textId="77777777" w:rsidR="003915DF" w:rsidRPr="003915DF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3915D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  <w:t>21</w:t>
            </w:r>
          </w:p>
        </w:tc>
      </w:tr>
      <w:tr w:rsidR="003915DF" w:rsidRPr="00B45093" w14:paraId="18AC7DC2" w14:textId="77777777" w:rsidTr="00B45093">
        <w:trPr>
          <w:trHeight w:val="288"/>
        </w:trPr>
        <w:tc>
          <w:tcPr>
            <w:tcW w:w="821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E31B73C" w14:textId="77777777" w:rsidR="003915DF" w:rsidRPr="003915DF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3915D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  <w:t>Training and mentorship, negative view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44F44FF" w14:textId="77777777" w:rsidR="003915DF" w:rsidRPr="003915DF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3915D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016E06C" w14:textId="77777777" w:rsidR="003915DF" w:rsidRPr="003915DF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3915D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  <w:t>23</w:t>
            </w:r>
          </w:p>
        </w:tc>
      </w:tr>
      <w:tr w:rsidR="003915DF" w:rsidRPr="00B45093" w14:paraId="3CA4EE0E" w14:textId="77777777" w:rsidTr="00B45093">
        <w:trPr>
          <w:trHeight w:val="288"/>
        </w:trPr>
        <w:tc>
          <w:tcPr>
            <w:tcW w:w="821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C612BE2" w14:textId="77777777" w:rsidR="003915DF" w:rsidRPr="003915DF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3915D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  <w:t>Problems (what is wrong), existence of elite networks and nepotism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6DD3D9E" w14:textId="77777777" w:rsidR="003915DF" w:rsidRPr="003915DF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3915D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09198F0" w14:textId="77777777" w:rsidR="003915DF" w:rsidRPr="003915DF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3915D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  <w:t>23</w:t>
            </w:r>
          </w:p>
        </w:tc>
      </w:tr>
      <w:tr w:rsidR="003915DF" w:rsidRPr="00B45093" w14:paraId="03E3A194" w14:textId="77777777" w:rsidTr="00B45093">
        <w:trPr>
          <w:trHeight w:val="288"/>
        </w:trPr>
        <w:tc>
          <w:tcPr>
            <w:tcW w:w="821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E4D51C6" w14:textId="77777777" w:rsidR="003915DF" w:rsidRPr="003915DF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3915D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  <w:t>Rationales, moral and ethical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746E5BC" w14:textId="77777777" w:rsidR="003915DF" w:rsidRPr="003915DF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3915D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5E817BE" w14:textId="77777777" w:rsidR="003915DF" w:rsidRPr="003915DF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3915D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  <w:t>16</w:t>
            </w:r>
          </w:p>
        </w:tc>
      </w:tr>
      <w:tr w:rsidR="003915DF" w:rsidRPr="00B45093" w14:paraId="0B3F329D" w14:textId="77777777" w:rsidTr="00B45093">
        <w:trPr>
          <w:trHeight w:val="288"/>
        </w:trPr>
        <w:tc>
          <w:tcPr>
            <w:tcW w:w="821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EBA5E2A" w14:textId="77777777" w:rsidR="003915DF" w:rsidRPr="003915DF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3915D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  <w:t>Complaints and grievances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EBB6253" w14:textId="77777777" w:rsidR="003915DF" w:rsidRPr="003915DF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3915D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5B7E7A9" w14:textId="77777777" w:rsidR="003915DF" w:rsidRPr="003915DF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3915D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  <w:t>19</w:t>
            </w:r>
          </w:p>
        </w:tc>
      </w:tr>
      <w:tr w:rsidR="003915DF" w:rsidRPr="00B45093" w14:paraId="143F5D92" w14:textId="77777777" w:rsidTr="003915DF">
        <w:trPr>
          <w:trHeight w:val="288"/>
        </w:trPr>
        <w:tc>
          <w:tcPr>
            <w:tcW w:w="8217" w:type="dxa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28559F3" w14:textId="77777777" w:rsidR="003915DF" w:rsidRPr="003915DF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3915D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  <w:t>Policies and interventions, rhetoric vs. action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FFFFFF"/>
            </w:tcBorders>
            <w:shd w:val="clear" w:color="auto" w:fill="auto"/>
            <w:noWrap/>
            <w:hideMark/>
          </w:tcPr>
          <w:p w14:paraId="20D87980" w14:textId="77777777" w:rsidR="003915DF" w:rsidRPr="003915DF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3915D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FFFFFF"/>
            </w:tcBorders>
            <w:shd w:val="clear" w:color="auto" w:fill="auto"/>
            <w:noWrap/>
            <w:hideMark/>
          </w:tcPr>
          <w:p w14:paraId="2BB9DC26" w14:textId="77777777" w:rsidR="003915DF" w:rsidRPr="003915DF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3915D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  <w:t>22</w:t>
            </w:r>
          </w:p>
        </w:tc>
      </w:tr>
      <w:tr w:rsidR="003915DF" w:rsidRPr="00B45093" w14:paraId="6DC39AFE" w14:textId="77777777" w:rsidTr="003915DF">
        <w:trPr>
          <w:trHeight w:val="288"/>
        </w:trPr>
        <w:tc>
          <w:tcPr>
            <w:tcW w:w="8217" w:type="dxa"/>
            <w:shd w:val="clear" w:color="auto" w:fill="auto"/>
            <w:noWrap/>
            <w:hideMark/>
          </w:tcPr>
          <w:p w14:paraId="5DF5739E" w14:textId="77777777" w:rsidR="003915DF" w:rsidRPr="003915DF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3915D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  <w:t>Areas of intervention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C615C7A" w14:textId="77777777" w:rsidR="003915DF" w:rsidRPr="003915DF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3915D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E257343" w14:textId="77777777" w:rsidR="003915DF" w:rsidRPr="003915DF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3915D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  <w:t>16</w:t>
            </w:r>
          </w:p>
        </w:tc>
      </w:tr>
      <w:tr w:rsidR="003915DF" w:rsidRPr="00B45093" w14:paraId="0889AD56" w14:textId="77777777" w:rsidTr="003915DF">
        <w:trPr>
          <w:trHeight w:val="288"/>
        </w:trPr>
        <w:tc>
          <w:tcPr>
            <w:tcW w:w="821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41DF152" w14:textId="77777777" w:rsidR="003915DF" w:rsidRPr="003915DF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3915D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  <w:t>Box-ticking, frequent or common</w:t>
            </w:r>
          </w:p>
        </w:tc>
        <w:tc>
          <w:tcPr>
            <w:tcW w:w="1134" w:type="dxa"/>
            <w:tcBorders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BBF91C3" w14:textId="77777777" w:rsidR="003915DF" w:rsidRPr="003915DF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3915D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  <w:t>13</w:t>
            </w:r>
          </w:p>
        </w:tc>
        <w:tc>
          <w:tcPr>
            <w:tcW w:w="1134" w:type="dxa"/>
            <w:tcBorders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F479771" w14:textId="77777777" w:rsidR="003915DF" w:rsidRPr="003915DF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3915D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  <w:t>16</w:t>
            </w:r>
          </w:p>
        </w:tc>
      </w:tr>
      <w:tr w:rsidR="003915DF" w:rsidRPr="00B45093" w14:paraId="0B4DD856" w14:textId="77777777" w:rsidTr="00B45093">
        <w:trPr>
          <w:trHeight w:val="288"/>
        </w:trPr>
        <w:tc>
          <w:tcPr>
            <w:tcW w:w="821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4CB6335" w14:textId="77777777" w:rsidR="003915DF" w:rsidRPr="003915DF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3915D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  <w:t>Box-ticking, infrequent or uncommon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9A9AD1D" w14:textId="77777777" w:rsidR="003915DF" w:rsidRPr="003915DF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3915D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D630899" w14:textId="77777777" w:rsidR="003915DF" w:rsidRPr="003915DF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3915D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  <w:t>18</w:t>
            </w:r>
          </w:p>
        </w:tc>
      </w:tr>
      <w:tr w:rsidR="003915DF" w:rsidRPr="00B45093" w14:paraId="062CA18C" w14:textId="77777777" w:rsidTr="00B45093">
        <w:trPr>
          <w:trHeight w:val="288"/>
        </w:trPr>
        <w:tc>
          <w:tcPr>
            <w:tcW w:w="821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4710D5F" w14:textId="77777777" w:rsidR="003915DF" w:rsidRPr="003915DF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3915D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  <w:t>Change, happens because campaign groups (mainly white women) kick up a fuss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01ABCD8" w14:textId="77777777" w:rsidR="003915DF" w:rsidRPr="003915DF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3915D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CCB814F" w14:textId="77777777" w:rsidR="003915DF" w:rsidRPr="003915DF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3915D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  <w:t>22</w:t>
            </w:r>
          </w:p>
        </w:tc>
      </w:tr>
      <w:tr w:rsidR="003915DF" w:rsidRPr="00B45093" w14:paraId="67A701E2" w14:textId="77777777" w:rsidTr="00B45093">
        <w:trPr>
          <w:trHeight w:val="288"/>
        </w:trPr>
        <w:tc>
          <w:tcPr>
            <w:tcW w:w="821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793E3645" w14:textId="77777777" w:rsidR="003915DF" w:rsidRPr="003915DF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3915D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  <w:t>Obstacles and barriers, industry fragmented and need for a joined up approach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2B50108" w14:textId="77777777" w:rsidR="003915DF" w:rsidRPr="003915DF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3915D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4F5756F" w14:textId="77777777" w:rsidR="003915DF" w:rsidRPr="003915DF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3915D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  <w:t>26</w:t>
            </w:r>
          </w:p>
        </w:tc>
      </w:tr>
      <w:tr w:rsidR="003915DF" w:rsidRPr="00B45093" w14:paraId="3B59E43C" w14:textId="77777777" w:rsidTr="00B45093">
        <w:trPr>
          <w:trHeight w:val="288"/>
        </w:trPr>
        <w:tc>
          <w:tcPr>
            <w:tcW w:w="821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D001DC9" w14:textId="77777777" w:rsidR="003915DF" w:rsidRPr="003915DF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3915D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  <w:t>Other issues, historical factors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88363F6" w14:textId="77777777" w:rsidR="003915DF" w:rsidRPr="003915DF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3915D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39EBA32" w14:textId="77777777" w:rsidR="003915DF" w:rsidRPr="003915DF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3915D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  <w:t>21</w:t>
            </w:r>
          </w:p>
        </w:tc>
      </w:tr>
      <w:tr w:rsidR="003915DF" w:rsidRPr="00B45093" w14:paraId="1C22101B" w14:textId="77777777" w:rsidTr="00B45093">
        <w:trPr>
          <w:trHeight w:val="288"/>
        </w:trPr>
        <w:tc>
          <w:tcPr>
            <w:tcW w:w="821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295A3FF" w14:textId="77777777" w:rsidR="003915DF" w:rsidRPr="003915DF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3915D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  <w:t>Senior roles, women represented in senior roles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1C12B14" w14:textId="77777777" w:rsidR="003915DF" w:rsidRPr="003915DF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3915D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A9E7603" w14:textId="77777777" w:rsidR="003915DF" w:rsidRPr="003915DF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3915D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  <w:t>16</w:t>
            </w:r>
          </w:p>
        </w:tc>
      </w:tr>
      <w:tr w:rsidR="003915DF" w:rsidRPr="00B45093" w14:paraId="3751EEE7" w14:textId="77777777" w:rsidTr="00B45093">
        <w:trPr>
          <w:trHeight w:val="288"/>
        </w:trPr>
        <w:tc>
          <w:tcPr>
            <w:tcW w:w="821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1D0AC6E" w14:textId="77777777" w:rsidR="003915DF" w:rsidRPr="003915DF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3915D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  <w:t>Work and employment practices, flexible working arrangements (including job share)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D73E2E3" w14:textId="77777777" w:rsidR="003915DF" w:rsidRPr="003915DF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3915D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1D3D9AA" w14:textId="77777777" w:rsidR="003915DF" w:rsidRPr="003915DF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3915D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  <w:t>19</w:t>
            </w:r>
          </w:p>
        </w:tc>
      </w:tr>
      <w:tr w:rsidR="003915DF" w:rsidRPr="00B45093" w14:paraId="5F0634EA" w14:textId="77777777" w:rsidTr="00B45093">
        <w:trPr>
          <w:trHeight w:val="288"/>
        </w:trPr>
        <w:tc>
          <w:tcPr>
            <w:tcW w:w="821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D46EAD6" w14:textId="77777777" w:rsidR="003915DF" w:rsidRPr="003915DF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3915D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  <w:t>Box-ticking, negative view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4ABF933" w14:textId="77777777" w:rsidR="003915DF" w:rsidRPr="003915DF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3915D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483CAC1" w14:textId="77777777" w:rsidR="003915DF" w:rsidRPr="003915DF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3915D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  <w:t>18</w:t>
            </w:r>
          </w:p>
        </w:tc>
      </w:tr>
      <w:tr w:rsidR="003915DF" w:rsidRPr="00B45093" w14:paraId="019FA3BE" w14:textId="77777777" w:rsidTr="00B45093">
        <w:trPr>
          <w:trHeight w:val="288"/>
        </w:trPr>
        <w:tc>
          <w:tcPr>
            <w:tcW w:w="821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C28D6F1" w14:textId="77777777" w:rsidR="003915DF" w:rsidRPr="003915DF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3915D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  <w:t>Change, happens because of peer pressure, good for their reputation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5CA9E8A" w14:textId="77777777" w:rsidR="003915DF" w:rsidRPr="003915DF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3915D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930D672" w14:textId="77777777" w:rsidR="003915DF" w:rsidRPr="003915DF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3915D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  <w:t>20</w:t>
            </w:r>
          </w:p>
        </w:tc>
      </w:tr>
      <w:tr w:rsidR="003915DF" w:rsidRPr="00B45093" w14:paraId="4AF2DC1D" w14:textId="77777777" w:rsidTr="00B45093">
        <w:trPr>
          <w:trHeight w:val="288"/>
        </w:trPr>
        <w:tc>
          <w:tcPr>
            <w:tcW w:w="821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45958B5" w14:textId="77777777" w:rsidR="003915DF" w:rsidRPr="003915DF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3915D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  <w:t>Commissioning policies or quotas, negative view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2AD09CC" w14:textId="77777777" w:rsidR="003915DF" w:rsidRPr="003915DF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3915D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35DA795" w14:textId="77777777" w:rsidR="003915DF" w:rsidRPr="003915DF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3915D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  <w:t>21</w:t>
            </w:r>
          </w:p>
        </w:tc>
      </w:tr>
      <w:tr w:rsidR="003915DF" w:rsidRPr="00B45093" w14:paraId="77468EA9" w14:textId="77777777" w:rsidTr="00B45093">
        <w:trPr>
          <w:trHeight w:val="288"/>
        </w:trPr>
        <w:tc>
          <w:tcPr>
            <w:tcW w:w="821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1F32E55" w14:textId="77777777" w:rsidR="003915DF" w:rsidRPr="003915DF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3915D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  <w:t>Finance, incentives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9455F00" w14:textId="77777777" w:rsidR="003915DF" w:rsidRPr="003915DF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3915D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55A60F7" w14:textId="77777777" w:rsidR="003915DF" w:rsidRPr="003915DF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3915D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  <w:t>31</w:t>
            </w:r>
          </w:p>
        </w:tc>
      </w:tr>
      <w:tr w:rsidR="003915DF" w:rsidRPr="00B45093" w14:paraId="6D4C2BE6" w14:textId="77777777" w:rsidTr="00B45093">
        <w:trPr>
          <w:trHeight w:val="288"/>
        </w:trPr>
        <w:tc>
          <w:tcPr>
            <w:tcW w:w="821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8DBECAB" w14:textId="77777777" w:rsidR="003915DF" w:rsidRPr="003915DF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3915D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  <w:t>Other characteristics, caring responsibilities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8133EF3" w14:textId="77777777" w:rsidR="003915DF" w:rsidRPr="003915DF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3915D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7562E084" w14:textId="77777777" w:rsidR="003915DF" w:rsidRPr="003915DF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3915D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  <w:t>26</w:t>
            </w:r>
          </w:p>
        </w:tc>
      </w:tr>
      <w:tr w:rsidR="003915DF" w:rsidRPr="00B45093" w14:paraId="15A5F9E6" w14:textId="77777777" w:rsidTr="00B45093">
        <w:trPr>
          <w:trHeight w:val="288"/>
        </w:trPr>
        <w:tc>
          <w:tcPr>
            <w:tcW w:w="821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E3D11D0" w14:textId="77777777" w:rsidR="003915DF" w:rsidRPr="003915DF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3915D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  <w:t>Other issues, covid-19 pandemic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7E12AC3" w14:textId="77777777" w:rsidR="003915DF" w:rsidRPr="003915DF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3915D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4323849" w14:textId="77777777" w:rsidR="003915DF" w:rsidRPr="003915DF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3915D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  <w:t>15</w:t>
            </w:r>
          </w:p>
        </w:tc>
      </w:tr>
      <w:tr w:rsidR="003915DF" w:rsidRPr="00B45093" w14:paraId="4303148D" w14:textId="77777777" w:rsidTr="00B45093">
        <w:trPr>
          <w:trHeight w:val="288"/>
        </w:trPr>
        <w:tc>
          <w:tcPr>
            <w:tcW w:w="821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B70BAEF" w14:textId="77777777" w:rsidR="003915DF" w:rsidRPr="003915DF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3915D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  <w:t>Policy agents, negative view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EC01626" w14:textId="77777777" w:rsidR="003915DF" w:rsidRPr="003915DF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3915D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A1E99E7" w14:textId="77777777" w:rsidR="003915DF" w:rsidRPr="003915DF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3915D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  <w:t>13</w:t>
            </w:r>
          </w:p>
        </w:tc>
      </w:tr>
      <w:tr w:rsidR="003915DF" w:rsidRPr="00B45093" w14:paraId="6A8B4574" w14:textId="77777777" w:rsidTr="00B45093">
        <w:trPr>
          <w:trHeight w:val="288"/>
        </w:trPr>
        <w:tc>
          <w:tcPr>
            <w:tcW w:w="821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83832B2" w14:textId="77777777" w:rsidR="003915DF" w:rsidRPr="003915DF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3915D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  <w:t>Rationales, legal and regulatory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EFDCFD3" w14:textId="77777777" w:rsidR="003915DF" w:rsidRPr="003915DF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3915D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7A1AA079" w14:textId="77777777" w:rsidR="003915DF" w:rsidRPr="003915DF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3915D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  <w:t>12</w:t>
            </w:r>
          </w:p>
        </w:tc>
      </w:tr>
      <w:tr w:rsidR="003915DF" w:rsidRPr="00B45093" w14:paraId="7C3AE559" w14:textId="77777777" w:rsidTr="00B45093">
        <w:trPr>
          <w:trHeight w:val="288"/>
        </w:trPr>
        <w:tc>
          <w:tcPr>
            <w:tcW w:w="821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7BF46AF3" w14:textId="77777777" w:rsidR="003915DF" w:rsidRPr="003915DF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3915D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  <w:t>Senior roles, negative view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AB7D71F" w14:textId="77777777" w:rsidR="003915DF" w:rsidRPr="003915DF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3915D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9C4C15D" w14:textId="77777777" w:rsidR="003915DF" w:rsidRPr="003915DF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3915D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  <w:t>13</w:t>
            </w:r>
          </w:p>
        </w:tc>
      </w:tr>
      <w:tr w:rsidR="003915DF" w:rsidRPr="00B45093" w14:paraId="60CFF3CF" w14:textId="77777777" w:rsidTr="00B45093">
        <w:trPr>
          <w:trHeight w:val="288"/>
        </w:trPr>
        <w:tc>
          <w:tcPr>
            <w:tcW w:w="821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7A7D7BFE" w14:textId="77777777" w:rsidR="003915DF" w:rsidRPr="003915DF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3915D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  <w:t>Training and mentorship, need for more training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B0AB86F" w14:textId="77777777" w:rsidR="003915DF" w:rsidRPr="003915DF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3915D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552493A" w14:textId="77777777" w:rsidR="003915DF" w:rsidRPr="003915DF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3915D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  <w:t>15</w:t>
            </w:r>
          </w:p>
        </w:tc>
      </w:tr>
      <w:tr w:rsidR="003915DF" w:rsidRPr="00B45093" w14:paraId="749C8F8B" w14:textId="77777777" w:rsidTr="00B45093">
        <w:trPr>
          <w:trHeight w:val="288"/>
        </w:trPr>
        <w:tc>
          <w:tcPr>
            <w:tcW w:w="821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4C93FD1" w14:textId="77777777" w:rsidR="003915DF" w:rsidRPr="003915DF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3915D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  <w:t>Business case, positive view (gender equity good for business)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7A1F2D1" w14:textId="77777777" w:rsidR="003915DF" w:rsidRPr="003915DF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3915D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7AED171C" w14:textId="77777777" w:rsidR="003915DF" w:rsidRPr="003915DF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3915D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  <w:t>14</w:t>
            </w:r>
          </w:p>
        </w:tc>
      </w:tr>
      <w:tr w:rsidR="003915DF" w:rsidRPr="00B45093" w14:paraId="5B8429AA" w14:textId="77777777" w:rsidTr="003915DF">
        <w:trPr>
          <w:trHeight w:val="288"/>
        </w:trPr>
        <w:tc>
          <w:tcPr>
            <w:tcW w:w="8217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hideMark/>
          </w:tcPr>
          <w:p w14:paraId="353BC9CC" w14:textId="77777777" w:rsidR="003915DF" w:rsidRPr="003915DF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3915D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  <w:t>Commissioning policies or quotas, positive view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hideMark/>
          </w:tcPr>
          <w:p w14:paraId="51B96C27" w14:textId="77777777" w:rsidR="003915DF" w:rsidRPr="003915DF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3915D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hideMark/>
          </w:tcPr>
          <w:p w14:paraId="5176F43A" w14:textId="77777777" w:rsidR="003915DF" w:rsidRPr="003915DF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3915D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  <w:t>17</w:t>
            </w:r>
          </w:p>
        </w:tc>
      </w:tr>
      <w:tr w:rsidR="003915DF" w:rsidRPr="00B45093" w14:paraId="5FC655F6" w14:textId="77777777" w:rsidTr="003915DF">
        <w:trPr>
          <w:trHeight w:val="288"/>
        </w:trPr>
        <w:tc>
          <w:tcPr>
            <w:tcW w:w="8217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783F3B5E" w14:textId="77777777" w:rsidR="003915DF" w:rsidRPr="00055A82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55A82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Change, following high-profile events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CD57278" w14:textId="77777777" w:rsidR="003915DF" w:rsidRPr="00055A82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55A82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3954009" w14:textId="77777777" w:rsidR="003915DF" w:rsidRPr="00055A82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55A82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13</w:t>
            </w:r>
          </w:p>
        </w:tc>
      </w:tr>
      <w:tr w:rsidR="003915DF" w:rsidRPr="00B45093" w14:paraId="28C14A05" w14:textId="77777777" w:rsidTr="00B45093">
        <w:trPr>
          <w:trHeight w:val="288"/>
        </w:trPr>
        <w:tc>
          <w:tcPr>
            <w:tcW w:w="821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6DC9D27" w14:textId="77777777" w:rsidR="003915DF" w:rsidRPr="00055A82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55A82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Gender conceptualised, how gender is understood (eg. distinction between gender and women, gender and parenting)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885B263" w14:textId="77777777" w:rsidR="003915DF" w:rsidRPr="00055A82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55A82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C197C45" w14:textId="77777777" w:rsidR="003915DF" w:rsidRPr="00055A82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55A82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14</w:t>
            </w:r>
          </w:p>
        </w:tc>
      </w:tr>
      <w:tr w:rsidR="003915DF" w:rsidRPr="00B45093" w14:paraId="05243A16" w14:textId="77777777" w:rsidTr="00B45093">
        <w:trPr>
          <w:trHeight w:val="288"/>
        </w:trPr>
        <w:tc>
          <w:tcPr>
            <w:tcW w:w="821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A416B79" w14:textId="77777777" w:rsidR="003915DF" w:rsidRPr="00055A82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55A82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Obstacles and barriers, priorities always shifting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AC4C9A3" w14:textId="77777777" w:rsidR="003915DF" w:rsidRPr="00055A82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55A82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A785366" w14:textId="77777777" w:rsidR="003915DF" w:rsidRPr="00055A82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55A82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9</w:t>
            </w:r>
          </w:p>
        </w:tc>
      </w:tr>
      <w:tr w:rsidR="003915DF" w:rsidRPr="00B45093" w14:paraId="1D3E42CD" w14:textId="77777777" w:rsidTr="00B45093">
        <w:trPr>
          <w:trHeight w:val="288"/>
        </w:trPr>
        <w:tc>
          <w:tcPr>
            <w:tcW w:w="821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9D52326" w14:textId="77777777" w:rsidR="003915DF" w:rsidRPr="00055A82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55A82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Other characteristics, social class or capital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0B25BBE" w14:textId="77777777" w:rsidR="003915DF" w:rsidRPr="00055A82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55A82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5767A4A" w14:textId="77777777" w:rsidR="003915DF" w:rsidRPr="00055A82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55A82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15</w:t>
            </w:r>
          </w:p>
        </w:tc>
      </w:tr>
      <w:tr w:rsidR="003915DF" w:rsidRPr="00B45093" w14:paraId="1F47CDD8" w14:textId="77777777" w:rsidTr="00B45093">
        <w:trPr>
          <w:trHeight w:val="288"/>
        </w:trPr>
        <w:tc>
          <w:tcPr>
            <w:tcW w:w="821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789564BF" w14:textId="77777777" w:rsidR="003915DF" w:rsidRPr="00055A82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55A82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Other issues, comparisons with other industries or countries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646EF05" w14:textId="77777777" w:rsidR="003915DF" w:rsidRPr="00055A82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55A82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A4C6191" w14:textId="77777777" w:rsidR="003915DF" w:rsidRPr="00055A82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55A82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16</w:t>
            </w:r>
          </w:p>
        </w:tc>
      </w:tr>
      <w:tr w:rsidR="003915DF" w:rsidRPr="00B45093" w14:paraId="1CF93E63" w14:textId="77777777" w:rsidTr="00B45093">
        <w:trPr>
          <w:trHeight w:val="288"/>
        </w:trPr>
        <w:tc>
          <w:tcPr>
            <w:tcW w:w="821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0B0ACF7" w14:textId="77777777" w:rsidR="003915DF" w:rsidRPr="00055A82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55A82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 xml:space="preserve">Training and mentorship, </w:t>
            </w:r>
            <w:proofErr w:type="spellStart"/>
            <w:r w:rsidRPr="00055A82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sucessful</w:t>
            </w:r>
            <w:proofErr w:type="spellEnd"/>
            <w:r w:rsidRPr="00055A82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 xml:space="preserve"> (if funded and designed well)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4E83CDF" w14:textId="77777777" w:rsidR="003915DF" w:rsidRPr="00055A82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55A82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C74193E" w14:textId="77777777" w:rsidR="003915DF" w:rsidRPr="00055A82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55A82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17</w:t>
            </w:r>
          </w:p>
        </w:tc>
      </w:tr>
      <w:tr w:rsidR="003915DF" w:rsidRPr="00B45093" w14:paraId="5C18EC58" w14:textId="77777777" w:rsidTr="00B45093">
        <w:trPr>
          <w:trHeight w:val="288"/>
        </w:trPr>
        <w:tc>
          <w:tcPr>
            <w:tcW w:w="821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0DB0DCB" w14:textId="77777777" w:rsidR="003915DF" w:rsidRPr="00055A82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55A82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Awards and recognition, positive view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EACF692" w14:textId="77777777" w:rsidR="003915DF" w:rsidRPr="00055A82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55A82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C7C0001" w14:textId="77777777" w:rsidR="003915DF" w:rsidRPr="00055A82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55A82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8</w:t>
            </w:r>
          </w:p>
        </w:tc>
      </w:tr>
      <w:tr w:rsidR="003915DF" w:rsidRPr="00B45093" w14:paraId="03D3745F" w14:textId="77777777" w:rsidTr="00B45093">
        <w:trPr>
          <w:trHeight w:val="288"/>
        </w:trPr>
        <w:tc>
          <w:tcPr>
            <w:tcW w:w="821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32FDED5" w14:textId="77777777" w:rsidR="003915DF" w:rsidRPr="00055A82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55A82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Data and numerical diversity, negative view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E847CAE" w14:textId="77777777" w:rsidR="003915DF" w:rsidRPr="00055A82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55A82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BAFD6E2" w14:textId="77777777" w:rsidR="003915DF" w:rsidRPr="00055A82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55A82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14</w:t>
            </w:r>
          </w:p>
        </w:tc>
      </w:tr>
      <w:tr w:rsidR="003915DF" w:rsidRPr="00B45093" w14:paraId="17D9E4B5" w14:textId="77777777" w:rsidTr="00B45093">
        <w:trPr>
          <w:trHeight w:val="288"/>
        </w:trPr>
        <w:tc>
          <w:tcPr>
            <w:tcW w:w="821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22412F0" w14:textId="77777777" w:rsidR="003915DF" w:rsidRPr="00055A82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55A82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Other characteristics, age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CF76465" w14:textId="77777777" w:rsidR="003915DF" w:rsidRPr="00055A82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55A82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9D33D0C" w14:textId="77777777" w:rsidR="003915DF" w:rsidRPr="00055A82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55A82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13</w:t>
            </w:r>
          </w:p>
        </w:tc>
      </w:tr>
      <w:tr w:rsidR="003915DF" w:rsidRPr="00B45093" w14:paraId="71B56F3C" w14:textId="77777777" w:rsidTr="00B45093">
        <w:trPr>
          <w:trHeight w:val="288"/>
        </w:trPr>
        <w:tc>
          <w:tcPr>
            <w:tcW w:w="821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D27A416" w14:textId="77777777" w:rsidR="003915DF" w:rsidRPr="00055A82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55A82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Other issues, education and young people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4CE998A" w14:textId="77777777" w:rsidR="003915DF" w:rsidRPr="00055A82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55A82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4E509CA" w14:textId="77777777" w:rsidR="003915DF" w:rsidRPr="00055A82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55A82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15</w:t>
            </w:r>
          </w:p>
        </w:tc>
      </w:tr>
      <w:tr w:rsidR="003915DF" w:rsidRPr="00B45093" w14:paraId="2900255E" w14:textId="77777777" w:rsidTr="00B45093">
        <w:trPr>
          <w:trHeight w:val="288"/>
        </w:trPr>
        <w:tc>
          <w:tcPr>
            <w:tcW w:w="821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8793D5E" w14:textId="77777777" w:rsidR="003915DF" w:rsidRPr="00055A82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55A82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lastRenderedPageBreak/>
              <w:t>Policies and interventions, carrot not stick approach is most effective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E3420A1" w14:textId="77777777" w:rsidR="003915DF" w:rsidRPr="00055A82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55A82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70D4A663" w14:textId="77777777" w:rsidR="003915DF" w:rsidRPr="00055A82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55A82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13</w:t>
            </w:r>
          </w:p>
        </w:tc>
      </w:tr>
      <w:tr w:rsidR="003915DF" w:rsidRPr="00B45093" w14:paraId="3838E8E9" w14:textId="77777777" w:rsidTr="00B45093">
        <w:trPr>
          <w:trHeight w:val="288"/>
        </w:trPr>
        <w:tc>
          <w:tcPr>
            <w:tcW w:w="821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5A6554D" w14:textId="77777777" w:rsidR="003915DF" w:rsidRPr="00055A82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55A82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Policies and interventions, enforceability, accountability and compliance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9232FC1" w14:textId="77777777" w:rsidR="003915DF" w:rsidRPr="00055A82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55A82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5EBF593" w14:textId="77777777" w:rsidR="003915DF" w:rsidRPr="00055A82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55A82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14</w:t>
            </w:r>
          </w:p>
        </w:tc>
      </w:tr>
      <w:tr w:rsidR="003915DF" w:rsidRPr="00B45093" w14:paraId="6E7C94E5" w14:textId="77777777" w:rsidTr="00B45093">
        <w:trPr>
          <w:trHeight w:val="288"/>
        </w:trPr>
        <w:tc>
          <w:tcPr>
            <w:tcW w:w="821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7A4C0AAF" w14:textId="77777777" w:rsidR="003915DF" w:rsidRPr="00055A82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55A82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Policies and interventions, need money behind them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242C5D2" w14:textId="77777777" w:rsidR="003915DF" w:rsidRPr="00055A82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55A82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6ABF901" w14:textId="77777777" w:rsidR="003915DF" w:rsidRPr="00055A82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55A82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11</w:t>
            </w:r>
          </w:p>
        </w:tc>
      </w:tr>
      <w:tr w:rsidR="003915DF" w:rsidRPr="00B45093" w14:paraId="69A23120" w14:textId="77777777" w:rsidTr="00B45093">
        <w:trPr>
          <w:trHeight w:val="288"/>
        </w:trPr>
        <w:tc>
          <w:tcPr>
            <w:tcW w:w="821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C6906DC" w14:textId="77777777" w:rsidR="003915DF" w:rsidRPr="00055A82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55A82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Change, happens because of demands and expectations of younger generations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438EE88" w14:textId="77777777" w:rsidR="003915DF" w:rsidRPr="00055A82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55A82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7238B42" w14:textId="77777777" w:rsidR="003915DF" w:rsidRPr="00055A82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55A82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13</w:t>
            </w:r>
          </w:p>
        </w:tc>
      </w:tr>
      <w:tr w:rsidR="003915DF" w:rsidRPr="00B45093" w14:paraId="34DCCEC4" w14:textId="77777777" w:rsidTr="00B45093">
        <w:trPr>
          <w:trHeight w:val="288"/>
        </w:trPr>
        <w:tc>
          <w:tcPr>
            <w:tcW w:w="821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E4383C7" w14:textId="77777777" w:rsidR="003915DF" w:rsidRPr="00055A82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55A82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Change, resistance to change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F231307" w14:textId="77777777" w:rsidR="003915DF" w:rsidRPr="00055A82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55A82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F9DD40E" w14:textId="77777777" w:rsidR="003915DF" w:rsidRPr="00055A82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55A82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9</w:t>
            </w:r>
          </w:p>
        </w:tc>
      </w:tr>
      <w:tr w:rsidR="003915DF" w:rsidRPr="00B45093" w14:paraId="5B705367" w14:textId="77777777" w:rsidTr="00B45093">
        <w:trPr>
          <w:trHeight w:val="288"/>
        </w:trPr>
        <w:tc>
          <w:tcPr>
            <w:tcW w:w="821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5F4F917" w14:textId="77777777" w:rsidR="003915DF" w:rsidRPr="00055A82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55A82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Gender equity, imagined as a zero-sum game (pie with finite slices)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7204B08F" w14:textId="77777777" w:rsidR="003915DF" w:rsidRPr="00055A82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55A82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8F6498C" w14:textId="77777777" w:rsidR="003915DF" w:rsidRPr="00055A82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55A82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9</w:t>
            </w:r>
          </w:p>
        </w:tc>
      </w:tr>
      <w:tr w:rsidR="003915DF" w:rsidRPr="00B45093" w14:paraId="2640C3B6" w14:textId="77777777" w:rsidTr="00B45093">
        <w:trPr>
          <w:trHeight w:val="288"/>
        </w:trPr>
        <w:tc>
          <w:tcPr>
            <w:tcW w:w="821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7F3C848F" w14:textId="77777777" w:rsidR="003915DF" w:rsidRPr="00055A82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55A82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Obstacles and barriers, adding more 'diverse people' not enough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FB6629A" w14:textId="77777777" w:rsidR="003915DF" w:rsidRPr="00055A82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55A82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2F18324" w14:textId="77777777" w:rsidR="003915DF" w:rsidRPr="00055A82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55A82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10</w:t>
            </w:r>
          </w:p>
        </w:tc>
      </w:tr>
      <w:tr w:rsidR="003915DF" w:rsidRPr="00B45093" w14:paraId="618811E3" w14:textId="77777777" w:rsidTr="00B45093">
        <w:trPr>
          <w:trHeight w:val="288"/>
        </w:trPr>
        <w:tc>
          <w:tcPr>
            <w:tcW w:w="821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DA0E979" w14:textId="77777777" w:rsidR="003915DF" w:rsidRPr="00055A82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55A82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Obstacles and barriers, biases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1297DF4" w14:textId="77777777" w:rsidR="003915DF" w:rsidRPr="00055A82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55A82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FD1DFEA" w14:textId="77777777" w:rsidR="003915DF" w:rsidRPr="00055A82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55A82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11</w:t>
            </w:r>
          </w:p>
        </w:tc>
      </w:tr>
      <w:tr w:rsidR="003915DF" w:rsidRPr="00B45093" w14:paraId="64D47458" w14:textId="77777777" w:rsidTr="00B45093">
        <w:trPr>
          <w:trHeight w:val="288"/>
        </w:trPr>
        <w:tc>
          <w:tcPr>
            <w:tcW w:w="821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C23114C" w14:textId="77777777" w:rsidR="003915DF" w:rsidRPr="00055A82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55A82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Other characteristics, disability and mental health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85B76AA" w14:textId="77777777" w:rsidR="003915DF" w:rsidRPr="00055A82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55A82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7E41A5E" w14:textId="77777777" w:rsidR="003915DF" w:rsidRPr="00055A82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55A82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7</w:t>
            </w:r>
          </w:p>
        </w:tc>
      </w:tr>
      <w:tr w:rsidR="003915DF" w:rsidRPr="00B45093" w14:paraId="333336A7" w14:textId="77777777" w:rsidTr="00B45093">
        <w:trPr>
          <w:trHeight w:val="288"/>
        </w:trPr>
        <w:tc>
          <w:tcPr>
            <w:tcW w:w="821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58038E6" w14:textId="77777777" w:rsidR="003915DF" w:rsidRPr="00055A82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55A82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Other issues, regulation of the industry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3139CBB" w14:textId="77777777" w:rsidR="003915DF" w:rsidRPr="00055A82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55A82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2708F39" w14:textId="77777777" w:rsidR="003915DF" w:rsidRPr="00055A82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55A82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13</w:t>
            </w:r>
          </w:p>
        </w:tc>
      </w:tr>
      <w:tr w:rsidR="003915DF" w:rsidRPr="00B45093" w14:paraId="4D97C570" w14:textId="77777777" w:rsidTr="00B45093">
        <w:trPr>
          <w:trHeight w:val="288"/>
        </w:trPr>
        <w:tc>
          <w:tcPr>
            <w:tcW w:w="821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EC4804F" w14:textId="77777777" w:rsidR="003915DF" w:rsidRPr="00055A82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55A82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Problems (what is wrong), freelance nature of the industry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37B26CC" w14:textId="77777777" w:rsidR="003915DF" w:rsidRPr="00055A82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55A82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68C409F" w14:textId="77777777" w:rsidR="003915DF" w:rsidRPr="00055A82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55A82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8</w:t>
            </w:r>
          </w:p>
        </w:tc>
      </w:tr>
      <w:tr w:rsidR="003915DF" w:rsidRPr="00B45093" w14:paraId="297351A5" w14:textId="77777777" w:rsidTr="00B45093">
        <w:trPr>
          <w:trHeight w:val="288"/>
        </w:trPr>
        <w:tc>
          <w:tcPr>
            <w:tcW w:w="821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27E43EF" w14:textId="77777777" w:rsidR="003915DF" w:rsidRPr="00055A82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55A82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Problems (what is wrong), type of content people expected to make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1011764" w14:textId="77777777" w:rsidR="003915DF" w:rsidRPr="00055A82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55A82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1EB42ED" w14:textId="77777777" w:rsidR="003915DF" w:rsidRPr="00055A82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55A82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14</w:t>
            </w:r>
          </w:p>
        </w:tc>
      </w:tr>
      <w:tr w:rsidR="003915DF" w:rsidRPr="00B45093" w14:paraId="2919FEA4" w14:textId="77777777" w:rsidTr="00B45093">
        <w:trPr>
          <w:trHeight w:val="288"/>
        </w:trPr>
        <w:tc>
          <w:tcPr>
            <w:tcW w:w="821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80FEEB9" w14:textId="77777777" w:rsidR="003915DF" w:rsidRPr="00055A82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55A82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Rationales, other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646097F" w14:textId="77777777" w:rsidR="003915DF" w:rsidRPr="00055A82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55A82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7E72241" w14:textId="77777777" w:rsidR="003915DF" w:rsidRPr="00055A82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55A82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7</w:t>
            </w:r>
          </w:p>
        </w:tc>
      </w:tr>
      <w:tr w:rsidR="003915DF" w:rsidRPr="00B45093" w14:paraId="75BC2B57" w14:textId="77777777" w:rsidTr="00B45093">
        <w:trPr>
          <w:trHeight w:val="288"/>
        </w:trPr>
        <w:tc>
          <w:tcPr>
            <w:tcW w:w="821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54AAA0D" w14:textId="77777777" w:rsidR="003915DF" w:rsidRPr="00055A82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55A82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Work and employment practices, attrition and retention of women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7C6A91B5" w14:textId="77777777" w:rsidR="003915DF" w:rsidRPr="00055A82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55A82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F64B68E" w14:textId="77777777" w:rsidR="003915DF" w:rsidRPr="00055A82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55A82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9</w:t>
            </w:r>
          </w:p>
        </w:tc>
      </w:tr>
      <w:tr w:rsidR="003915DF" w:rsidRPr="00B45093" w14:paraId="44D44E94" w14:textId="77777777" w:rsidTr="00B45093">
        <w:trPr>
          <w:trHeight w:val="288"/>
        </w:trPr>
        <w:tc>
          <w:tcPr>
            <w:tcW w:w="821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ED7ACEE" w14:textId="77777777" w:rsidR="003915DF" w:rsidRPr="00055A82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55A82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Awards and recognition, negative view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311F7E8" w14:textId="77777777" w:rsidR="003915DF" w:rsidRPr="00055A82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55A82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3606A22" w14:textId="77777777" w:rsidR="003915DF" w:rsidRPr="00055A82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55A82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8</w:t>
            </w:r>
          </w:p>
        </w:tc>
      </w:tr>
      <w:tr w:rsidR="003915DF" w:rsidRPr="00B45093" w14:paraId="03C08E78" w14:textId="77777777" w:rsidTr="00B45093">
        <w:trPr>
          <w:trHeight w:val="288"/>
        </w:trPr>
        <w:tc>
          <w:tcPr>
            <w:tcW w:w="821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FD74E66" w14:textId="77777777" w:rsidR="003915DF" w:rsidRPr="00055A82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55A82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Business case, women as audiences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1E74F3C" w14:textId="77777777" w:rsidR="003915DF" w:rsidRPr="00055A82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55A82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1D782C5" w14:textId="77777777" w:rsidR="003915DF" w:rsidRPr="00055A82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55A82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6</w:t>
            </w:r>
          </w:p>
        </w:tc>
      </w:tr>
      <w:tr w:rsidR="003915DF" w:rsidRPr="00B45093" w14:paraId="078F90BC" w14:textId="77777777" w:rsidTr="00B45093">
        <w:trPr>
          <w:trHeight w:val="288"/>
        </w:trPr>
        <w:tc>
          <w:tcPr>
            <w:tcW w:w="821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D264F57" w14:textId="77777777" w:rsidR="003915DF" w:rsidRPr="00055A82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55A82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Change, actions of key individuals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1BE637F" w14:textId="77777777" w:rsidR="003915DF" w:rsidRPr="00055A82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55A82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FFBBD07" w14:textId="77777777" w:rsidR="003915DF" w:rsidRPr="00055A82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55A82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14</w:t>
            </w:r>
          </w:p>
        </w:tc>
      </w:tr>
      <w:tr w:rsidR="003915DF" w:rsidRPr="00B45093" w14:paraId="53C7F059" w14:textId="77777777" w:rsidTr="00B45093">
        <w:trPr>
          <w:trHeight w:val="288"/>
        </w:trPr>
        <w:tc>
          <w:tcPr>
            <w:tcW w:w="821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9B031F2" w14:textId="77777777" w:rsidR="003915DF" w:rsidRPr="00055A82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55A82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Finance, pay inequality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778ECD9" w14:textId="77777777" w:rsidR="003915DF" w:rsidRPr="00055A82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55A82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5233C2A" w14:textId="77777777" w:rsidR="003915DF" w:rsidRPr="00055A82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55A82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7</w:t>
            </w:r>
          </w:p>
        </w:tc>
      </w:tr>
      <w:tr w:rsidR="003915DF" w:rsidRPr="00B45093" w14:paraId="3DE8C96B" w14:textId="77777777" w:rsidTr="00B45093">
        <w:trPr>
          <w:trHeight w:val="288"/>
        </w:trPr>
        <w:tc>
          <w:tcPr>
            <w:tcW w:w="821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85C5F0C" w14:textId="77777777" w:rsidR="003915DF" w:rsidRPr="00055A82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55A82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Obstacles and barriers, hiring decisions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AB72B99" w14:textId="77777777" w:rsidR="003915DF" w:rsidRPr="00055A82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55A82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7010570F" w14:textId="77777777" w:rsidR="003915DF" w:rsidRPr="00055A82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55A82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10</w:t>
            </w:r>
          </w:p>
        </w:tc>
      </w:tr>
      <w:tr w:rsidR="003915DF" w:rsidRPr="00B45093" w14:paraId="3A92D35F" w14:textId="77777777" w:rsidTr="00B45093">
        <w:trPr>
          <w:trHeight w:val="288"/>
        </w:trPr>
        <w:tc>
          <w:tcPr>
            <w:tcW w:w="821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683E829" w14:textId="77777777" w:rsidR="003915DF" w:rsidRPr="00055A82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55A82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Obstacles and barriers, structural issues not addressed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D6E4204" w14:textId="77777777" w:rsidR="003915DF" w:rsidRPr="00055A82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55A82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79E7541D" w14:textId="77777777" w:rsidR="003915DF" w:rsidRPr="00055A82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55A82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12</w:t>
            </w:r>
          </w:p>
        </w:tc>
      </w:tr>
      <w:tr w:rsidR="003915DF" w:rsidRPr="00B45093" w14:paraId="013A0749" w14:textId="77777777" w:rsidTr="00B45093">
        <w:trPr>
          <w:trHeight w:val="288"/>
        </w:trPr>
        <w:tc>
          <w:tcPr>
            <w:tcW w:w="821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DC3C0A6" w14:textId="77777777" w:rsidR="003915DF" w:rsidRPr="00055A82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55A82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Obstacles and barriers, unions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9C271AD" w14:textId="77777777" w:rsidR="003915DF" w:rsidRPr="00055A82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55A82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38FDDBA" w14:textId="77777777" w:rsidR="003915DF" w:rsidRPr="00055A82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55A82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11</w:t>
            </w:r>
          </w:p>
        </w:tc>
      </w:tr>
      <w:tr w:rsidR="003915DF" w:rsidRPr="00B45093" w14:paraId="01D870AC" w14:textId="77777777" w:rsidTr="00B45093">
        <w:trPr>
          <w:trHeight w:val="288"/>
        </w:trPr>
        <w:tc>
          <w:tcPr>
            <w:tcW w:w="821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A361F69" w14:textId="77777777" w:rsidR="003915DF" w:rsidRPr="00055A82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55A82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Other characteristics, pregnancy and maternity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795FD935" w14:textId="77777777" w:rsidR="003915DF" w:rsidRPr="00055A82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55A82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D1CB854" w14:textId="77777777" w:rsidR="003915DF" w:rsidRPr="00055A82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55A82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8</w:t>
            </w:r>
          </w:p>
        </w:tc>
      </w:tr>
      <w:tr w:rsidR="003915DF" w:rsidRPr="00B45093" w14:paraId="5CA76329" w14:textId="77777777" w:rsidTr="00B45093">
        <w:trPr>
          <w:trHeight w:val="288"/>
        </w:trPr>
        <w:tc>
          <w:tcPr>
            <w:tcW w:w="821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767173A" w14:textId="77777777" w:rsidR="003915DF" w:rsidRPr="00055A82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55A82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Other issues, workplace culture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78F2F45F" w14:textId="77777777" w:rsidR="003915DF" w:rsidRPr="00055A82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55A82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B95CB5D" w14:textId="77777777" w:rsidR="003915DF" w:rsidRPr="00055A82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55A82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8</w:t>
            </w:r>
          </w:p>
        </w:tc>
      </w:tr>
      <w:tr w:rsidR="003915DF" w:rsidRPr="00B45093" w14:paraId="1EEE94D4" w14:textId="77777777" w:rsidTr="00B45093">
        <w:trPr>
          <w:trHeight w:val="288"/>
        </w:trPr>
        <w:tc>
          <w:tcPr>
            <w:tcW w:w="821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C93F476" w14:textId="77777777" w:rsidR="003915DF" w:rsidRPr="00055A82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55A82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Policies and interventions, backlash or resentment from men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7316212A" w14:textId="77777777" w:rsidR="003915DF" w:rsidRPr="00055A82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55A82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3034158" w14:textId="77777777" w:rsidR="003915DF" w:rsidRPr="00055A82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55A82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9</w:t>
            </w:r>
          </w:p>
        </w:tc>
      </w:tr>
      <w:tr w:rsidR="003915DF" w:rsidRPr="00B45093" w14:paraId="58DDDE22" w14:textId="77777777" w:rsidTr="00B45093">
        <w:trPr>
          <w:trHeight w:val="288"/>
        </w:trPr>
        <w:tc>
          <w:tcPr>
            <w:tcW w:w="821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1D043E9" w14:textId="77777777" w:rsidR="003915DF" w:rsidRPr="00055A82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55A82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Policies and interventions, have been successful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DCA12A4" w14:textId="77777777" w:rsidR="003915DF" w:rsidRPr="00055A82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55A82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7C3A04FA" w14:textId="77777777" w:rsidR="003915DF" w:rsidRPr="00055A82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55A82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12</w:t>
            </w:r>
          </w:p>
        </w:tc>
      </w:tr>
      <w:tr w:rsidR="003915DF" w:rsidRPr="00B45093" w14:paraId="7A0C3554" w14:textId="77777777" w:rsidTr="00B45093">
        <w:trPr>
          <w:trHeight w:val="288"/>
        </w:trPr>
        <w:tc>
          <w:tcPr>
            <w:tcW w:w="821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29FAD2B" w14:textId="77777777" w:rsidR="003915DF" w:rsidRPr="00055A82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55A82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Policies and interventions, things other than policies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2C33D43" w14:textId="77777777" w:rsidR="003915DF" w:rsidRPr="00055A82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55A82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71209BC" w14:textId="77777777" w:rsidR="003915DF" w:rsidRPr="00055A82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55A82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6</w:t>
            </w:r>
          </w:p>
        </w:tc>
      </w:tr>
      <w:tr w:rsidR="003915DF" w:rsidRPr="00B45093" w14:paraId="59EA54C9" w14:textId="77777777" w:rsidTr="00B45093">
        <w:trPr>
          <w:trHeight w:val="288"/>
        </w:trPr>
        <w:tc>
          <w:tcPr>
            <w:tcW w:w="821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166D505" w14:textId="77777777" w:rsidR="003915DF" w:rsidRPr="00055A82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55A82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Policy agents, positive view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1070440" w14:textId="77777777" w:rsidR="003915DF" w:rsidRPr="00055A82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55A82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53AC027" w14:textId="77777777" w:rsidR="003915DF" w:rsidRPr="00055A82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55A82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8</w:t>
            </w:r>
          </w:p>
        </w:tc>
      </w:tr>
      <w:tr w:rsidR="003915DF" w:rsidRPr="00B45093" w14:paraId="34D2166C" w14:textId="77777777" w:rsidTr="00B45093">
        <w:trPr>
          <w:trHeight w:val="288"/>
        </w:trPr>
        <w:tc>
          <w:tcPr>
            <w:tcW w:w="821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DC37AD7" w14:textId="77777777" w:rsidR="003915DF" w:rsidRPr="00055A82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55A82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Risk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F4C3916" w14:textId="77777777" w:rsidR="003915DF" w:rsidRPr="00055A82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55A82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A36D68F" w14:textId="77777777" w:rsidR="003915DF" w:rsidRPr="00055A82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55A82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13</w:t>
            </w:r>
          </w:p>
        </w:tc>
      </w:tr>
      <w:tr w:rsidR="003915DF" w:rsidRPr="00B45093" w14:paraId="0DDCF267" w14:textId="77777777" w:rsidTr="00B45093">
        <w:trPr>
          <w:trHeight w:val="288"/>
        </w:trPr>
        <w:tc>
          <w:tcPr>
            <w:tcW w:w="821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7AB30B57" w14:textId="77777777" w:rsidR="003915DF" w:rsidRPr="00055A82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55A82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Senior roles, pipeline issues (including senior women bringing more women into productions)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1C70E34" w14:textId="77777777" w:rsidR="003915DF" w:rsidRPr="00055A82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55A82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C78B5A3" w14:textId="77777777" w:rsidR="003915DF" w:rsidRPr="00055A82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55A82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6</w:t>
            </w:r>
          </w:p>
        </w:tc>
      </w:tr>
      <w:tr w:rsidR="003915DF" w:rsidRPr="00B45093" w14:paraId="3D32627D" w14:textId="77777777" w:rsidTr="00B45093">
        <w:trPr>
          <w:trHeight w:val="288"/>
        </w:trPr>
        <w:tc>
          <w:tcPr>
            <w:tcW w:w="821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704C1821" w14:textId="77777777" w:rsidR="003915DF" w:rsidRPr="00055A82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55A82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Work and employment practices, bad practices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246AB77" w14:textId="77777777" w:rsidR="003915DF" w:rsidRPr="00055A82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55A82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C2CC946" w14:textId="77777777" w:rsidR="003915DF" w:rsidRPr="00055A82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55A82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9</w:t>
            </w:r>
          </w:p>
        </w:tc>
      </w:tr>
      <w:tr w:rsidR="003915DF" w:rsidRPr="00B45093" w14:paraId="22D739A9" w14:textId="77777777" w:rsidTr="00B45093">
        <w:trPr>
          <w:trHeight w:val="288"/>
        </w:trPr>
        <w:tc>
          <w:tcPr>
            <w:tcW w:w="821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0F92A01" w14:textId="77777777" w:rsidR="003915DF" w:rsidRPr="00055A82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55A82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Bullying and harassment (inclusive of sexual harassment and violence)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1CD44FB" w14:textId="77777777" w:rsidR="003915DF" w:rsidRPr="00055A82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55A82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ADBF1C7" w14:textId="77777777" w:rsidR="003915DF" w:rsidRPr="00055A82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55A82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9</w:t>
            </w:r>
          </w:p>
        </w:tc>
      </w:tr>
      <w:tr w:rsidR="003915DF" w:rsidRPr="00B45093" w14:paraId="3230B34A" w14:textId="77777777" w:rsidTr="00B45093">
        <w:trPr>
          <w:trHeight w:val="288"/>
        </w:trPr>
        <w:tc>
          <w:tcPr>
            <w:tcW w:w="821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5CBD51F" w14:textId="77777777" w:rsidR="003915DF" w:rsidRPr="00055A82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55A82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Change, technology and streaming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7BBE019" w14:textId="77777777" w:rsidR="003915DF" w:rsidRPr="00055A82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55A82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D91171E" w14:textId="77777777" w:rsidR="003915DF" w:rsidRPr="00055A82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55A82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10</w:t>
            </w:r>
          </w:p>
        </w:tc>
      </w:tr>
      <w:tr w:rsidR="003915DF" w:rsidRPr="00B45093" w14:paraId="18C30ACA" w14:textId="77777777" w:rsidTr="00B45093">
        <w:trPr>
          <w:trHeight w:val="288"/>
        </w:trPr>
        <w:tc>
          <w:tcPr>
            <w:tcW w:w="821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15AEC1C" w14:textId="77777777" w:rsidR="003915DF" w:rsidRPr="00055A82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55A82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Gender conceptualised, roles in the industry are gendered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820B9EC" w14:textId="77777777" w:rsidR="003915DF" w:rsidRPr="00055A82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55A82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A898513" w14:textId="77777777" w:rsidR="003915DF" w:rsidRPr="00055A82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55A82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5</w:t>
            </w:r>
          </w:p>
        </w:tc>
      </w:tr>
      <w:tr w:rsidR="003915DF" w:rsidRPr="00B45093" w14:paraId="63DAE380" w14:textId="77777777" w:rsidTr="00B45093">
        <w:trPr>
          <w:trHeight w:val="288"/>
        </w:trPr>
        <w:tc>
          <w:tcPr>
            <w:tcW w:w="821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D81958B" w14:textId="77777777" w:rsidR="003915DF" w:rsidRPr="00055A82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55A82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Other issues, technical roles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F52A4C7" w14:textId="77777777" w:rsidR="003915DF" w:rsidRPr="00055A82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55A82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088315F" w14:textId="77777777" w:rsidR="003915DF" w:rsidRPr="00055A82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55A82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10</w:t>
            </w:r>
          </w:p>
        </w:tc>
      </w:tr>
      <w:tr w:rsidR="003915DF" w:rsidRPr="00B45093" w14:paraId="4D02CFE9" w14:textId="77777777" w:rsidTr="00B45093">
        <w:trPr>
          <w:trHeight w:val="288"/>
        </w:trPr>
        <w:tc>
          <w:tcPr>
            <w:tcW w:w="821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F56851B" w14:textId="77777777" w:rsidR="003915DF" w:rsidRPr="00055A82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55A82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Policies and interventions, evaluation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53D5452" w14:textId="77777777" w:rsidR="003915DF" w:rsidRPr="00055A82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55A82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CD89CC3" w14:textId="77777777" w:rsidR="003915DF" w:rsidRPr="00055A82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55A82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14</w:t>
            </w:r>
          </w:p>
        </w:tc>
      </w:tr>
      <w:tr w:rsidR="003915DF" w:rsidRPr="00B45093" w14:paraId="0ED7CBD4" w14:textId="77777777" w:rsidTr="00B45093">
        <w:trPr>
          <w:trHeight w:val="288"/>
        </w:trPr>
        <w:tc>
          <w:tcPr>
            <w:tcW w:w="821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7FEF0D36" w14:textId="77777777" w:rsidR="003915DF" w:rsidRPr="00055A82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55A82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Policies and interventions, that focus on a particular role (eg. directors)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0DABC38" w14:textId="77777777" w:rsidR="003915DF" w:rsidRPr="00055A82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55A82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2735D87" w14:textId="77777777" w:rsidR="003915DF" w:rsidRPr="00055A82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55A82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5</w:t>
            </w:r>
          </w:p>
        </w:tc>
      </w:tr>
      <w:tr w:rsidR="003915DF" w:rsidRPr="00B45093" w14:paraId="38ABA248" w14:textId="77777777" w:rsidTr="00B45093">
        <w:trPr>
          <w:trHeight w:val="288"/>
        </w:trPr>
        <w:tc>
          <w:tcPr>
            <w:tcW w:w="821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7B337F2" w14:textId="77777777" w:rsidR="003915DF" w:rsidRPr="00055A82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55A82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Rationales, reputation management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175EDAC" w14:textId="77777777" w:rsidR="003915DF" w:rsidRPr="00055A82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55A82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42BA026" w14:textId="77777777" w:rsidR="003915DF" w:rsidRPr="00055A82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55A82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8</w:t>
            </w:r>
          </w:p>
        </w:tc>
      </w:tr>
      <w:tr w:rsidR="003915DF" w:rsidRPr="00B45093" w14:paraId="6A86F659" w14:textId="77777777" w:rsidTr="00B45093">
        <w:trPr>
          <w:trHeight w:val="288"/>
        </w:trPr>
        <w:tc>
          <w:tcPr>
            <w:tcW w:w="821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B7D6648" w14:textId="77777777" w:rsidR="003915DF" w:rsidRPr="00055A82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55A82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Senior roles, women not represented in senior roles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4C9AA48" w14:textId="77777777" w:rsidR="003915DF" w:rsidRPr="00055A82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55A82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79642A1" w14:textId="77777777" w:rsidR="003915DF" w:rsidRPr="00055A82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55A82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5</w:t>
            </w:r>
          </w:p>
        </w:tc>
      </w:tr>
      <w:tr w:rsidR="003915DF" w:rsidRPr="00B45093" w14:paraId="2C464A3E" w14:textId="77777777" w:rsidTr="00B45093">
        <w:trPr>
          <w:trHeight w:val="288"/>
        </w:trPr>
        <w:tc>
          <w:tcPr>
            <w:tcW w:w="821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6A5A8B2" w14:textId="77777777" w:rsidR="003915DF" w:rsidRPr="00055A82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55A82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Box-ticking, positive view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C4591E0" w14:textId="77777777" w:rsidR="003915DF" w:rsidRPr="00055A82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55A82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3FA16B8" w14:textId="77777777" w:rsidR="003915DF" w:rsidRPr="00055A82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55A82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4</w:t>
            </w:r>
          </w:p>
        </w:tc>
      </w:tr>
      <w:tr w:rsidR="003915DF" w:rsidRPr="00B45093" w14:paraId="7A1189CA" w14:textId="77777777" w:rsidTr="00B45093">
        <w:trPr>
          <w:trHeight w:val="288"/>
        </w:trPr>
        <w:tc>
          <w:tcPr>
            <w:tcW w:w="821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F9AE53F" w14:textId="77777777" w:rsidR="003915DF" w:rsidRPr="00055A82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55A82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Film industry, not understood as important by decision makers (government, funders etc.)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459689F" w14:textId="77777777" w:rsidR="003915DF" w:rsidRPr="00055A82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55A82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50F6138" w14:textId="77777777" w:rsidR="003915DF" w:rsidRPr="00055A82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55A82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8</w:t>
            </w:r>
          </w:p>
        </w:tc>
      </w:tr>
      <w:tr w:rsidR="003915DF" w:rsidRPr="00B45093" w14:paraId="31543FEA" w14:textId="77777777" w:rsidTr="00B45093">
        <w:trPr>
          <w:trHeight w:val="288"/>
        </w:trPr>
        <w:tc>
          <w:tcPr>
            <w:tcW w:w="821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DE01288" w14:textId="77777777" w:rsidR="003915DF" w:rsidRPr="00055A82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55A82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Obstacles and barriers, lack of diversity of thought, narrow ideas about equity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833A087" w14:textId="77777777" w:rsidR="003915DF" w:rsidRPr="00055A82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55A82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FA252EE" w14:textId="77777777" w:rsidR="003915DF" w:rsidRPr="00055A82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55A82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6</w:t>
            </w:r>
          </w:p>
        </w:tc>
      </w:tr>
      <w:tr w:rsidR="003915DF" w:rsidRPr="00B45093" w14:paraId="0127AFB8" w14:textId="77777777" w:rsidTr="00B45093">
        <w:trPr>
          <w:trHeight w:val="288"/>
        </w:trPr>
        <w:tc>
          <w:tcPr>
            <w:tcW w:w="821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824CA7B" w14:textId="77777777" w:rsidR="003915DF" w:rsidRPr="00055A82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55A82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Other characteristics, sexual orientation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6787554" w14:textId="77777777" w:rsidR="003915DF" w:rsidRPr="00055A82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55A82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639C42C" w14:textId="77777777" w:rsidR="003915DF" w:rsidRPr="00055A82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55A82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4</w:t>
            </w:r>
          </w:p>
        </w:tc>
      </w:tr>
      <w:tr w:rsidR="003915DF" w:rsidRPr="00B45093" w14:paraId="5DF16DE1" w14:textId="77777777" w:rsidTr="00B45093">
        <w:trPr>
          <w:trHeight w:val="288"/>
        </w:trPr>
        <w:tc>
          <w:tcPr>
            <w:tcW w:w="821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A8CD040" w14:textId="77777777" w:rsidR="003915DF" w:rsidRPr="00055A82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55A82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Work and employment practices, economic matters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71E201D" w14:textId="77777777" w:rsidR="003915DF" w:rsidRPr="00055A82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55A82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9C2B6F4" w14:textId="77777777" w:rsidR="003915DF" w:rsidRPr="00055A82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55A82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5</w:t>
            </w:r>
          </w:p>
        </w:tc>
      </w:tr>
      <w:tr w:rsidR="003915DF" w:rsidRPr="00B45093" w14:paraId="24439020" w14:textId="77777777" w:rsidTr="00B45093">
        <w:trPr>
          <w:trHeight w:val="288"/>
        </w:trPr>
        <w:tc>
          <w:tcPr>
            <w:tcW w:w="821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2113645" w14:textId="77777777" w:rsidR="003915DF" w:rsidRPr="00055A82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55A82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Business case, negative view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95BAD43" w14:textId="77777777" w:rsidR="003915DF" w:rsidRPr="00055A82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55A82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D12C606" w14:textId="77777777" w:rsidR="003915DF" w:rsidRPr="00055A82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55A82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3</w:t>
            </w:r>
          </w:p>
        </w:tc>
      </w:tr>
      <w:tr w:rsidR="003915DF" w:rsidRPr="00B45093" w14:paraId="5D09B78D" w14:textId="77777777" w:rsidTr="00B45093">
        <w:trPr>
          <w:trHeight w:val="288"/>
        </w:trPr>
        <w:tc>
          <w:tcPr>
            <w:tcW w:w="821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EFCDB17" w14:textId="77777777" w:rsidR="003915DF" w:rsidRPr="00055A82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55A82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Business case, not foregrounded enough by the industry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56DD56D" w14:textId="77777777" w:rsidR="003915DF" w:rsidRPr="00055A82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55A82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71A188CB" w14:textId="77777777" w:rsidR="003915DF" w:rsidRPr="00055A82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55A82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3</w:t>
            </w:r>
          </w:p>
        </w:tc>
      </w:tr>
      <w:tr w:rsidR="003915DF" w:rsidRPr="00B45093" w14:paraId="7962443B" w14:textId="77777777" w:rsidTr="00B45093">
        <w:trPr>
          <w:trHeight w:val="288"/>
        </w:trPr>
        <w:tc>
          <w:tcPr>
            <w:tcW w:w="821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8D373F6" w14:textId="77777777" w:rsidR="003915DF" w:rsidRPr="00055A82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55A82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Film industry, is harsh and negative environment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314991B" w14:textId="77777777" w:rsidR="003915DF" w:rsidRPr="00055A82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55A82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8427A80" w14:textId="77777777" w:rsidR="003915DF" w:rsidRPr="00055A82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55A82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5</w:t>
            </w:r>
          </w:p>
        </w:tc>
      </w:tr>
      <w:tr w:rsidR="003915DF" w:rsidRPr="00B45093" w14:paraId="35474CC3" w14:textId="77777777" w:rsidTr="00B45093">
        <w:trPr>
          <w:trHeight w:val="288"/>
        </w:trPr>
        <w:tc>
          <w:tcPr>
            <w:tcW w:w="821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9E0936E" w14:textId="77777777" w:rsidR="003915DF" w:rsidRPr="00055A82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55A82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Obstacles and barriers, lack of time to do things right or implement change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784B083" w14:textId="77777777" w:rsidR="003915DF" w:rsidRPr="00055A82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55A82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8746B5B" w14:textId="77777777" w:rsidR="003915DF" w:rsidRPr="00055A82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55A82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5</w:t>
            </w:r>
          </w:p>
        </w:tc>
      </w:tr>
      <w:tr w:rsidR="003915DF" w:rsidRPr="00B45093" w14:paraId="1A65EEF0" w14:textId="77777777" w:rsidTr="00B45093">
        <w:trPr>
          <w:trHeight w:val="288"/>
        </w:trPr>
        <w:tc>
          <w:tcPr>
            <w:tcW w:w="821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B58B25B" w14:textId="77777777" w:rsidR="003915DF" w:rsidRPr="00055A82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55A82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Other characteristics, trans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4BEF48B" w14:textId="77777777" w:rsidR="003915DF" w:rsidRPr="00055A82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55A82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CB86E23" w14:textId="77777777" w:rsidR="003915DF" w:rsidRPr="00055A82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55A82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3</w:t>
            </w:r>
          </w:p>
        </w:tc>
      </w:tr>
      <w:tr w:rsidR="003915DF" w:rsidRPr="00B45093" w14:paraId="391E4CE9" w14:textId="77777777" w:rsidTr="00B45093">
        <w:trPr>
          <w:trHeight w:val="288"/>
        </w:trPr>
        <w:tc>
          <w:tcPr>
            <w:tcW w:w="821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38C25D5" w14:textId="77777777" w:rsidR="003915DF" w:rsidRPr="00055A82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55A82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Policies and interventions, good examples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2944282" w14:textId="77777777" w:rsidR="003915DF" w:rsidRPr="00055A82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55A82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CC83ECE" w14:textId="77777777" w:rsidR="003915DF" w:rsidRPr="00055A82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55A82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6</w:t>
            </w:r>
          </w:p>
        </w:tc>
      </w:tr>
      <w:tr w:rsidR="003915DF" w:rsidRPr="00B45093" w14:paraId="3CBCED32" w14:textId="77777777" w:rsidTr="00B45093">
        <w:trPr>
          <w:trHeight w:val="288"/>
        </w:trPr>
        <w:tc>
          <w:tcPr>
            <w:tcW w:w="821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A796BF2" w14:textId="77777777" w:rsidR="003915DF" w:rsidRPr="00055A82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55A82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Policies and interventions, longer projects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7F2F12EE" w14:textId="77777777" w:rsidR="003915DF" w:rsidRPr="00055A82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55A82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BF62381" w14:textId="77777777" w:rsidR="003915DF" w:rsidRPr="00055A82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55A82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5</w:t>
            </w:r>
          </w:p>
        </w:tc>
      </w:tr>
      <w:tr w:rsidR="003915DF" w:rsidRPr="00B45093" w14:paraId="3E4B638D" w14:textId="77777777" w:rsidTr="00B45093">
        <w:trPr>
          <w:trHeight w:val="288"/>
        </w:trPr>
        <w:tc>
          <w:tcPr>
            <w:tcW w:w="821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6E46F21" w14:textId="77777777" w:rsidR="003915DF" w:rsidRPr="00055A82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55A82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Problems (what is wrong), women overqualified but not given opportunities or underpaid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74882844" w14:textId="77777777" w:rsidR="003915DF" w:rsidRPr="00055A82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55A82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67DAC65" w14:textId="77777777" w:rsidR="003915DF" w:rsidRPr="00055A82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55A82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3</w:t>
            </w:r>
          </w:p>
        </w:tc>
      </w:tr>
      <w:tr w:rsidR="003915DF" w:rsidRPr="00B45093" w14:paraId="2E87BE5B" w14:textId="77777777" w:rsidTr="00B45093">
        <w:trPr>
          <w:trHeight w:val="288"/>
        </w:trPr>
        <w:tc>
          <w:tcPr>
            <w:tcW w:w="821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D36EF49" w14:textId="77777777" w:rsidR="003915DF" w:rsidRPr="00055A82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55A82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lastRenderedPageBreak/>
              <w:t>Rationales, cultural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F86C644" w14:textId="77777777" w:rsidR="003915DF" w:rsidRPr="00055A82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55A82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0711D8F" w14:textId="77777777" w:rsidR="003915DF" w:rsidRPr="00055A82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55A82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3</w:t>
            </w:r>
          </w:p>
        </w:tc>
      </w:tr>
      <w:tr w:rsidR="003915DF" w:rsidRPr="00B45093" w14:paraId="51E814D7" w14:textId="77777777" w:rsidTr="00B45093">
        <w:trPr>
          <w:trHeight w:val="288"/>
        </w:trPr>
        <w:tc>
          <w:tcPr>
            <w:tcW w:w="821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89E86DF" w14:textId="77777777" w:rsidR="003915DF" w:rsidRPr="00055A82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55A82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Senior roles, positive view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4A8DC5F" w14:textId="77777777" w:rsidR="003915DF" w:rsidRPr="00055A82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55A82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D1B0DAA" w14:textId="77777777" w:rsidR="003915DF" w:rsidRPr="00055A82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55A82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3</w:t>
            </w:r>
          </w:p>
        </w:tc>
      </w:tr>
      <w:tr w:rsidR="003915DF" w:rsidRPr="00B45093" w14:paraId="6C94B132" w14:textId="77777777" w:rsidTr="00B45093">
        <w:trPr>
          <w:trHeight w:val="288"/>
        </w:trPr>
        <w:tc>
          <w:tcPr>
            <w:tcW w:w="821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F744D07" w14:textId="77777777" w:rsidR="003915DF" w:rsidRPr="00055A82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55A82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Senior roles, women expected to replicate previous ways of working or past initiatives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BBBE5FA" w14:textId="77777777" w:rsidR="003915DF" w:rsidRPr="00055A82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55A82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27278E5" w14:textId="77777777" w:rsidR="003915DF" w:rsidRPr="00055A82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55A82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4</w:t>
            </w:r>
          </w:p>
        </w:tc>
      </w:tr>
      <w:tr w:rsidR="003915DF" w:rsidRPr="00B45093" w14:paraId="1BB78669" w14:textId="77777777" w:rsidTr="00B45093">
        <w:trPr>
          <w:trHeight w:val="288"/>
        </w:trPr>
        <w:tc>
          <w:tcPr>
            <w:tcW w:w="821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F5EBA5C" w14:textId="77777777" w:rsidR="003915DF" w:rsidRPr="00055A82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55A82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Work and employment practices, received little attention, unclear what has been done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020242E" w14:textId="77777777" w:rsidR="003915DF" w:rsidRPr="00055A82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55A82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C18BA80" w14:textId="77777777" w:rsidR="003915DF" w:rsidRPr="00055A82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55A82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3</w:t>
            </w:r>
          </w:p>
        </w:tc>
      </w:tr>
      <w:tr w:rsidR="003915DF" w:rsidRPr="00B45093" w14:paraId="5B928892" w14:textId="77777777" w:rsidTr="00B45093">
        <w:trPr>
          <w:trHeight w:val="288"/>
        </w:trPr>
        <w:tc>
          <w:tcPr>
            <w:tcW w:w="821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AAC2FAD" w14:textId="77777777" w:rsidR="003915DF" w:rsidRPr="00055A82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55A82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Change, middle aged women were told they could have it all and are angry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AADEF44" w14:textId="77777777" w:rsidR="003915DF" w:rsidRPr="00055A82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55A82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DC0E15D" w14:textId="77777777" w:rsidR="003915DF" w:rsidRPr="00055A82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55A82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3</w:t>
            </w:r>
          </w:p>
        </w:tc>
      </w:tr>
      <w:tr w:rsidR="003915DF" w:rsidRPr="00B45093" w14:paraId="277476EB" w14:textId="77777777" w:rsidTr="00B45093">
        <w:trPr>
          <w:trHeight w:val="288"/>
        </w:trPr>
        <w:tc>
          <w:tcPr>
            <w:tcW w:w="821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F8E3670" w14:textId="77777777" w:rsidR="003915DF" w:rsidRPr="00055A82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55A82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Change, will happen organically, things evolve over time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DCB21A8" w14:textId="77777777" w:rsidR="003915DF" w:rsidRPr="00055A82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55A82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4D701FF" w14:textId="77777777" w:rsidR="003915DF" w:rsidRPr="00055A82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55A82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3</w:t>
            </w:r>
          </w:p>
        </w:tc>
      </w:tr>
      <w:tr w:rsidR="003915DF" w:rsidRPr="00B45093" w14:paraId="4DD7C5CB" w14:textId="77777777" w:rsidTr="00B45093">
        <w:trPr>
          <w:trHeight w:val="288"/>
        </w:trPr>
        <w:tc>
          <w:tcPr>
            <w:tcW w:w="821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A02E2B3" w14:textId="77777777" w:rsidR="003915DF" w:rsidRPr="00055A82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55A82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Empowering interventions, negative view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BBFB1E4" w14:textId="77777777" w:rsidR="003915DF" w:rsidRPr="00055A82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55A82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4182889" w14:textId="77777777" w:rsidR="003915DF" w:rsidRPr="00055A82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55A82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6</w:t>
            </w:r>
          </w:p>
        </w:tc>
      </w:tr>
      <w:tr w:rsidR="003915DF" w:rsidRPr="00B45093" w14:paraId="4DC5A8AD" w14:textId="77777777" w:rsidTr="00B45093">
        <w:trPr>
          <w:trHeight w:val="288"/>
        </w:trPr>
        <w:tc>
          <w:tcPr>
            <w:tcW w:w="821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9CBD529" w14:textId="77777777" w:rsidR="003915DF" w:rsidRPr="00055A82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55A82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Gender equity, mistaken belief the problem is solved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BBD6C9F" w14:textId="77777777" w:rsidR="003915DF" w:rsidRPr="00055A82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55A82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CFCEABA" w14:textId="77777777" w:rsidR="003915DF" w:rsidRPr="00055A82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55A82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2</w:t>
            </w:r>
          </w:p>
        </w:tc>
      </w:tr>
      <w:tr w:rsidR="003915DF" w:rsidRPr="00B45093" w14:paraId="2DB73C2C" w14:textId="77777777" w:rsidTr="00B45093">
        <w:trPr>
          <w:trHeight w:val="288"/>
        </w:trPr>
        <w:tc>
          <w:tcPr>
            <w:tcW w:w="821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2E4DD26" w14:textId="77777777" w:rsidR="003915DF" w:rsidRPr="00055A82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55A82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Obstacles and barriers, lack of industry knowledge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104CEA7" w14:textId="77777777" w:rsidR="003915DF" w:rsidRPr="00055A82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55A82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07899F7" w14:textId="77777777" w:rsidR="003915DF" w:rsidRPr="00055A82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55A82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2</w:t>
            </w:r>
          </w:p>
        </w:tc>
      </w:tr>
      <w:tr w:rsidR="003915DF" w:rsidRPr="00B45093" w14:paraId="6088BE27" w14:textId="77777777" w:rsidTr="00B45093">
        <w:trPr>
          <w:trHeight w:val="288"/>
        </w:trPr>
        <w:tc>
          <w:tcPr>
            <w:tcW w:w="821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98C3A9A" w14:textId="77777777" w:rsidR="003915DF" w:rsidRPr="00055A82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55A82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Obstacles and barriers, opportunities only available to those who are already successful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3B10A63" w14:textId="77777777" w:rsidR="003915DF" w:rsidRPr="00055A82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55A82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79E8516D" w14:textId="77777777" w:rsidR="003915DF" w:rsidRPr="00055A82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55A82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2</w:t>
            </w:r>
          </w:p>
        </w:tc>
      </w:tr>
      <w:tr w:rsidR="003915DF" w:rsidRPr="00B45093" w14:paraId="56D3FA63" w14:textId="77777777" w:rsidTr="00B45093">
        <w:trPr>
          <w:trHeight w:val="288"/>
        </w:trPr>
        <w:tc>
          <w:tcPr>
            <w:tcW w:w="821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78F3CC3C" w14:textId="77777777" w:rsidR="003915DF" w:rsidRPr="00055A82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55A82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Other issues, academic work on the industry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BEF137B" w14:textId="77777777" w:rsidR="003915DF" w:rsidRPr="00055A82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55A82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DCB2EEC" w14:textId="77777777" w:rsidR="003915DF" w:rsidRPr="00055A82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55A82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2</w:t>
            </w:r>
          </w:p>
        </w:tc>
      </w:tr>
      <w:tr w:rsidR="003915DF" w:rsidRPr="00B45093" w14:paraId="793F44CE" w14:textId="77777777" w:rsidTr="00B45093">
        <w:trPr>
          <w:trHeight w:val="288"/>
        </w:trPr>
        <w:tc>
          <w:tcPr>
            <w:tcW w:w="821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D397BF6" w14:textId="77777777" w:rsidR="003915DF" w:rsidRPr="00055A82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55A82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Policies and interventions, bad examples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1555798" w14:textId="77777777" w:rsidR="003915DF" w:rsidRPr="00055A82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55A82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20E4A26" w14:textId="77777777" w:rsidR="003915DF" w:rsidRPr="00055A82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55A82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2</w:t>
            </w:r>
          </w:p>
        </w:tc>
      </w:tr>
      <w:tr w:rsidR="003915DF" w:rsidRPr="00B45093" w14:paraId="4360B1BC" w14:textId="77777777" w:rsidTr="00B45093">
        <w:trPr>
          <w:trHeight w:val="288"/>
        </w:trPr>
        <w:tc>
          <w:tcPr>
            <w:tcW w:w="821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B3F8B1A" w14:textId="77777777" w:rsidR="003915DF" w:rsidRPr="00055A82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55A82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Policies and interventions, targeted intervention required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FC81D05" w14:textId="77777777" w:rsidR="003915DF" w:rsidRPr="00055A82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55A82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B0E019C" w14:textId="77777777" w:rsidR="003915DF" w:rsidRPr="00055A82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55A82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3</w:t>
            </w:r>
          </w:p>
        </w:tc>
      </w:tr>
      <w:tr w:rsidR="003915DF" w:rsidRPr="00B45093" w14:paraId="08EF08AB" w14:textId="77777777" w:rsidTr="00B45093">
        <w:trPr>
          <w:trHeight w:val="288"/>
        </w:trPr>
        <w:tc>
          <w:tcPr>
            <w:tcW w:w="821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F8F60FF" w14:textId="77777777" w:rsidR="003915DF" w:rsidRPr="00055A82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55A82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Problems (what is wrong), acknowledged and discussed (but action might not follow)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A88FF76" w14:textId="77777777" w:rsidR="003915DF" w:rsidRPr="00055A82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55A82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4BD3034" w14:textId="77777777" w:rsidR="003915DF" w:rsidRPr="00055A82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55A82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2</w:t>
            </w:r>
          </w:p>
        </w:tc>
      </w:tr>
      <w:tr w:rsidR="003915DF" w:rsidRPr="00B45093" w14:paraId="6E9405F4" w14:textId="77777777" w:rsidTr="00B45093">
        <w:trPr>
          <w:trHeight w:val="288"/>
        </w:trPr>
        <w:tc>
          <w:tcPr>
            <w:tcW w:w="821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52C506D" w14:textId="77777777" w:rsidR="003915DF" w:rsidRPr="00055A82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55A82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Problems (what is wrong), Quebec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0164A4E" w14:textId="77777777" w:rsidR="003915DF" w:rsidRPr="00055A82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55A82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22D4A9C" w14:textId="77777777" w:rsidR="003915DF" w:rsidRPr="00055A82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55A82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3</w:t>
            </w:r>
          </w:p>
        </w:tc>
      </w:tr>
      <w:tr w:rsidR="003915DF" w:rsidRPr="00B45093" w14:paraId="3BC17A78" w14:textId="77777777" w:rsidTr="00B45093">
        <w:trPr>
          <w:trHeight w:val="288"/>
        </w:trPr>
        <w:tc>
          <w:tcPr>
            <w:tcW w:w="821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FB56630" w14:textId="77777777" w:rsidR="003915DF" w:rsidRPr="00055A82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55A82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Rationales, 50-50 argument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D1E25B7" w14:textId="77777777" w:rsidR="003915DF" w:rsidRPr="00055A82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55A82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7899B4FE" w14:textId="77777777" w:rsidR="003915DF" w:rsidRPr="00055A82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55A82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2</w:t>
            </w:r>
          </w:p>
        </w:tc>
      </w:tr>
      <w:tr w:rsidR="003915DF" w:rsidRPr="00B45093" w14:paraId="10F11A06" w14:textId="77777777" w:rsidTr="00B45093">
        <w:trPr>
          <w:trHeight w:val="288"/>
        </w:trPr>
        <w:tc>
          <w:tcPr>
            <w:tcW w:w="821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88433BA" w14:textId="77777777" w:rsidR="003915DF" w:rsidRPr="00055A82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55A82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Work and employment practices, employers will always select the best person for the job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2C109C9" w14:textId="77777777" w:rsidR="003915DF" w:rsidRPr="00055A82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55A82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2A14C18" w14:textId="77777777" w:rsidR="003915DF" w:rsidRPr="00055A82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55A82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3</w:t>
            </w:r>
          </w:p>
        </w:tc>
      </w:tr>
      <w:tr w:rsidR="003915DF" w:rsidRPr="00B45093" w14:paraId="697D71E6" w14:textId="77777777" w:rsidTr="00B45093">
        <w:trPr>
          <w:trHeight w:val="288"/>
        </w:trPr>
        <w:tc>
          <w:tcPr>
            <w:tcW w:w="821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C8021D6" w14:textId="77777777" w:rsidR="003915DF" w:rsidRPr="00055A82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55A82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Other characteristics, region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A9ED76D" w14:textId="77777777" w:rsidR="003915DF" w:rsidRPr="00055A82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55A82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ABB2B6B" w14:textId="77777777" w:rsidR="003915DF" w:rsidRPr="00055A82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55A82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2</w:t>
            </w:r>
          </w:p>
        </w:tc>
      </w:tr>
      <w:tr w:rsidR="003915DF" w:rsidRPr="00B45093" w14:paraId="6A29EB6C" w14:textId="77777777" w:rsidTr="00B45093">
        <w:trPr>
          <w:trHeight w:val="288"/>
        </w:trPr>
        <w:tc>
          <w:tcPr>
            <w:tcW w:w="821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C877015" w14:textId="77777777" w:rsidR="003915DF" w:rsidRPr="00055A82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55A82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Other issues, distribution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2E37BD8" w14:textId="77777777" w:rsidR="003915DF" w:rsidRPr="00055A82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55A82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C12D95F" w14:textId="77777777" w:rsidR="003915DF" w:rsidRPr="00055A82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55A82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1</w:t>
            </w:r>
          </w:p>
        </w:tc>
      </w:tr>
      <w:tr w:rsidR="003915DF" w:rsidRPr="00B45093" w14:paraId="391F809E" w14:textId="77777777" w:rsidTr="00B45093">
        <w:trPr>
          <w:trHeight w:val="288"/>
        </w:trPr>
        <w:tc>
          <w:tcPr>
            <w:tcW w:w="821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5398D3C" w14:textId="77777777" w:rsidR="003915DF" w:rsidRPr="00055A82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55A82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Policies and interventions, can backfire or deliver unintended outcomes (gender neutral categories)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BEC326D" w14:textId="77777777" w:rsidR="003915DF" w:rsidRPr="00055A82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55A82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F57748F" w14:textId="77777777" w:rsidR="003915DF" w:rsidRPr="00055A82" w:rsidRDefault="003915DF" w:rsidP="00055A8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55A82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1</w:t>
            </w:r>
          </w:p>
        </w:tc>
      </w:tr>
    </w:tbl>
    <w:p w14:paraId="0C3E1F37" w14:textId="77777777" w:rsidR="009E2E84" w:rsidRPr="00B45093" w:rsidRDefault="009E2E84" w:rsidP="00055A82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9E2E84" w:rsidRPr="00B45093" w:rsidSect="00055A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e1NLEwtDS3MDW0NDZV0lEKTi0uzszPAykwqgUAHZg0pCwAAAA="/>
  </w:docVars>
  <w:rsids>
    <w:rsidRoot w:val="003F2AE0"/>
    <w:rsid w:val="00055A82"/>
    <w:rsid w:val="002C4198"/>
    <w:rsid w:val="00332D26"/>
    <w:rsid w:val="003915DF"/>
    <w:rsid w:val="003F2AE0"/>
    <w:rsid w:val="008419EE"/>
    <w:rsid w:val="009E2E84"/>
    <w:rsid w:val="00B45093"/>
    <w:rsid w:val="00E4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DDD0E"/>
  <w15:chartTrackingRefBased/>
  <w15:docId w15:val="{2997E92E-6D3C-419B-A0FE-FF60E759E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63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981</Words>
  <Characters>5594</Characters>
  <Application>Microsoft Office Word</Application>
  <DocSecurity>0</DocSecurity>
  <Lines>46</Lines>
  <Paragraphs>13</Paragraphs>
  <ScaleCrop>false</ScaleCrop>
  <Company/>
  <LinksUpToDate>false</LinksUpToDate>
  <CharactersWithSpaces>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Guyan</dc:creator>
  <cp:keywords/>
  <dc:description/>
  <cp:lastModifiedBy>Kevin Guyan</cp:lastModifiedBy>
  <cp:revision>7</cp:revision>
  <dcterms:created xsi:type="dcterms:W3CDTF">2023-05-03T13:40:00Z</dcterms:created>
  <dcterms:modified xsi:type="dcterms:W3CDTF">2024-02-28T13:17:00Z</dcterms:modified>
</cp:coreProperties>
</file>